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92" w:rsidRDefault="005332B6" w:rsidP="002B1CAB">
      <w:pPr>
        <w:pStyle w:val="NormalnyWeb"/>
        <w:shd w:val="clear" w:color="auto" w:fill="FFFFFF"/>
        <w:spacing w:before="0" w:beforeAutospacing="0" w:after="150" w:afterAutospacing="0"/>
        <w:ind w:left="142"/>
        <w:contextualSpacing/>
        <w:jc w:val="center"/>
        <w:rPr>
          <w:rStyle w:val="Pogrubienie"/>
          <w:color w:val="000000" w:themeColor="text1"/>
        </w:rPr>
      </w:pPr>
      <w:r w:rsidRPr="00244787">
        <w:rPr>
          <w:rStyle w:val="Pogrubienie"/>
          <w:color w:val="000000" w:themeColor="text1"/>
        </w:rPr>
        <w:t>Regulamin</w:t>
      </w:r>
      <w:r w:rsidR="007F7E92" w:rsidRPr="00244787">
        <w:rPr>
          <w:rStyle w:val="Pogrubienie"/>
          <w:color w:val="000000" w:themeColor="text1"/>
        </w:rPr>
        <w:t xml:space="preserve"> K</w:t>
      </w:r>
      <w:r w:rsidR="006F0F2F" w:rsidRPr="00244787">
        <w:rPr>
          <w:rStyle w:val="Pogrubienie"/>
          <w:color w:val="000000" w:themeColor="text1"/>
        </w:rPr>
        <w:t xml:space="preserve">onkursu </w:t>
      </w:r>
      <w:r w:rsidR="00604EFA">
        <w:rPr>
          <w:rStyle w:val="Pogrubienie"/>
          <w:color w:val="000000" w:themeColor="text1"/>
        </w:rPr>
        <w:t>Bożonarodzeniowego 202</w:t>
      </w:r>
      <w:r w:rsidR="00791FBA">
        <w:rPr>
          <w:rStyle w:val="Pogrubienie"/>
          <w:color w:val="000000" w:themeColor="text1"/>
        </w:rPr>
        <w:t>4</w:t>
      </w:r>
    </w:p>
    <w:p w:rsidR="00C861D3" w:rsidRPr="00C861D3" w:rsidRDefault="00C861D3" w:rsidP="002B1CAB">
      <w:pPr>
        <w:pStyle w:val="NormalnyWeb"/>
        <w:shd w:val="clear" w:color="auto" w:fill="FFFFFF"/>
        <w:spacing w:before="0" w:beforeAutospacing="0" w:after="150" w:afterAutospacing="0"/>
        <w:ind w:left="142"/>
        <w:contextualSpacing/>
        <w:jc w:val="center"/>
        <w:rPr>
          <w:rStyle w:val="Pogrubienie"/>
          <w:color w:val="000000" w:themeColor="text1"/>
          <w:sz w:val="20"/>
          <w:szCs w:val="20"/>
        </w:rPr>
      </w:pPr>
    </w:p>
    <w:p w:rsidR="005332B6" w:rsidRPr="00244787" w:rsidRDefault="00073FC7" w:rsidP="002B1CAB">
      <w:pPr>
        <w:pStyle w:val="NormalnyWeb"/>
        <w:shd w:val="clear" w:color="auto" w:fill="FFFFFF"/>
        <w:spacing w:before="0" w:beforeAutospacing="0" w:after="150" w:afterAutospacing="0"/>
        <w:ind w:left="142"/>
        <w:contextualSpacing/>
        <w:jc w:val="center"/>
        <w:rPr>
          <w:rStyle w:val="Pogrubienie"/>
          <w:color w:val="000000" w:themeColor="text1"/>
        </w:rPr>
      </w:pPr>
      <w:r w:rsidRPr="00244787">
        <w:rPr>
          <w:rStyle w:val="Pogrubienie"/>
          <w:color w:val="000000" w:themeColor="text1"/>
        </w:rPr>
        <w:t>„</w:t>
      </w:r>
      <w:r w:rsidR="00791FBA">
        <w:rPr>
          <w:rStyle w:val="Pogrubienie"/>
          <w:color w:val="000000" w:themeColor="text1"/>
        </w:rPr>
        <w:t>OZDOBA</w:t>
      </w:r>
      <w:r w:rsidR="007F7E92" w:rsidRPr="00244787">
        <w:rPr>
          <w:rStyle w:val="Pogrubienie"/>
          <w:color w:val="000000" w:themeColor="text1"/>
        </w:rPr>
        <w:t xml:space="preserve"> CHOINKOWA</w:t>
      </w:r>
      <w:r w:rsidR="005332B6" w:rsidRPr="00244787">
        <w:rPr>
          <w:rStyle w:val="Pogrubienie"/>
          <w:color w:val="000000" w:themeColor="text1"/>
        </w:rPr>
        <w:t>”</w:t>
      </w:r>
    </w:p>
    <w:p w:rsidR="005332B6" w:rsidRDefault="005332B6" w:rsidP="002B1CAB">
      <w:pPr>
        <w:pStyle w:val="NormalnyWeb"/>
        <w:shd w:val="clear" w:color="auto" w:fill="FFFFFF"/>
        <w:spacing w:before="0" w:beforeAutospacing="0" w:after="150" w:afterAutospacing="0"/>
        <w:contextualSpacing/>
        <w:jc w:val="both"/>
        <w:rPr>
          <w:rStyle w:val="Pogrubienie"/>
          <w:color w:val="000000" w:themeColor="text1"/>
        </w:rPr>
      </w:pPr>
    </w:p>
    <w:p w:rsidR="007337F0" w:rsidRPr="00244787" w:rsidRDefault="007337F0" w:rsidP="002B1CAB">
      <w:pPr>
        <w:pStyle w:val="NormalnyWeb"/>
        <w:shd w:val="clear" w:color="auto" w:fill="FFFFFF"/>
        <w:spacing w:before="0" w:beforeAutospacing="0" w:after="150" w:afterAutospacing="0"/>
        <w:contextualSpacing/>
        <w:jc w:val="both"/>
        <w:rPr>
          <w:rStyle w:val="Pogrubienie"/>
          <w:color w:val="000000" w:themeColor="text1"/>
        </w:rPr>
      </w:pPr>
    </w:p>
    <w:p w:rsidR="00D201C9" w:rsidRPr="00244787" w:rsidRDefault="00947C95" w:rsidP="002B1CA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142"/>
        <w:contextualSpacing/>
        <w:jc w:val="both"/>
        <w:rPr>
          <w:rStyle w:val="Pogrubienie"/>
          <w:b w:val="0"/>
          <w:bCs w:val="0"/>
          <w:color w:val="000000" w:themeColor="text1"/>
        </w:rPr>
      </w:pPr>
      <w:r w:rsidRPr="00244787">
        <w:rPr>
          <w:rStyle w:val="Pogrubienie"/>
          <w:color w:val="000000" w:themeColor="text1"/>
        </w:rPr>
        <w:t>Organi</w:t>
      </w:r>
      <w:r w:rsidR="005332B6" w:rsidRPr="00244787">
        <w:rPr>
          <w:rStyle w:val="Pogrubienie"/>
          <w:color w:val="000000" w:themeColor="text1"/>
        </w:rPr>
        <w:t>zator:  Gminny Ośrodek Kultury w Jabłoniu</w:t>
      </w:r>
    </w:p>
    <w:p w:rsidR="00D201C9" w:rsidRPr="00C861D3" w:rsidRDefault="00D201C9" w:rsidP="002B1CAB">
      <w:pPr>
        <w:pStyle w:val="NormalnyWeb"/>
        <w:shd w:val="clear" w:color="auto" w:fill="FFFFFF"/>
        <w:spacing w:before="0" w:beforeAutospacing="0" w:after="150" w:afterAutospacing="0"/>
        <w:ind w:left="142"/>
        <w:contextualSpacing/>
        <w:jc w:val="both"/>
        <w:rPr>
          <w:rStyle w:val="Pogrubienie"/>
          <w:b w:val="0"/>
          <w:bCs w:val="0"/>
          <w:color w:val="000000" w:themeColor="text1"/>
          <w:sz w:val="16"/>
          <w:szCs w:val="16"/>
        </w:rPr>
      </w:pPr>
    </w:p>
    <w:p w:rsidR="00D201C9" w:rsidRPr="00244787" w:rsidRDefault="00947C95" w:rsidP="002B1CA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contextualSpacing/>
        <w:jc w:val="both"/>
        <w:rPr>
          <w:color w:val="000000" w:themeColor="text1"/>
        </w:rPr>
      </w:pPr>
      <w:r w:rsidRPr="00244787">
        <w:rPr>
          <w:rStyle w:val="Pogrubienie"/>
          <w:color w:val="000000" w:themeColor="text1"/>
        </w:rPr>
        <w:t>Cele konkursu:</w:t>
      </w:r>
      <w:r w:rsidRPr="00244787">
        <w:rPr>
          <w:color w:val="000000" w:themeColor="text1"/>
        </w:rPr>
        <w:t> </w:t>
      </w:r>
    </w:p>
    <w:p w:rsidR="00244787" w:rsidRPr="00244787" w:rsidRDefault="007F7E92" w:rsidP="002B1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787">
        <w:rPr>
          <w:rFonts w:ascii="Times New Roman" w:hAnsi="Times New Roman" w:cs="Times New Roman"/>
          <w:color w:val="000000"/>
          <w:sz w:val="24"/>
          <w:szCs w:val="24"/>
        </w:rPr>
        <w:t>propagowanie tradycji związanej z tematyką świąt Bożego Narodzenia,</w:t>
      </w:r>
    </w:p>
    <w:p w:rsidR="00244787" w:rsidRPr="00244787" w:rsidRDefault="007F7E92" w:rsidP="002B1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787">
        <w:rPr>
          <w:rFonts w:ascii="Times New Roman" w:hAnsi="Times New Roman" w:cs="Times New Roman"/>
          <w:color w:val="000000"/>
          <w:sz w:val="24"/>
          <w:szCs w:val="24"/>
        </w:rPr>
        <w:t>rozwijanie wyobraźni oraz pobudzanie aktywności twórczej,</w:t>
      </w:r>
    </w:p>
    <w:p w:rsidR="00244787" w:rsidRPr="00244787" w:rsidRDefault="007F7E92" w:rsidP="002B1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787">
        <w:rPr>
          <w:rFonts w:ascii="Times New Roman" w:hAnsi="Times New Roman" w:cs="Times New Roman"/>
          <w:color w:val="000000"/>
          <w:sz w:val="24"/>
          <w:szCs w:val="24"/>
        </w:rPr>
        <w:t xml:space="preserve">stworzenie wyjątkowej naturalnej ozdoby choinkowej </w:t>
      </w:r>
    </w:p>
    <w:p w:rsidR="007F7E92" w:rsidRPr="00244787" w:rsidRDefault="007F7E92" w:rsidP="002B1C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787">
        <w:rPr>
          <w:rFonts w:ascii="Times New Roman" w:hAnsi="Times New Roman" w:cs="Times New Roman"/>
          <w:color w:val="000000"/>
          <w:sz w:val="24"/>
          <w:szCs w:val="24"/>
        </w:rPr>
        <w:t>stworzenie okazji do rodzinnej działalności artystycznej oraz wymiany wiedzy na temat zanikającego zwyczaju własnoręcznego ro</w:t>
      </w:r>
      <w:r w:rsidR="00604EFA">
        <w:rPr>
          <w:rFonts w:ascii="Times New Roman" w:hAnsi="Times New Roman" w:cs="Times New Roman"/>
          <w:color w:val="000000"/>
          <w:sz w:val="24"/>
          <w:szCs w:val="24"/>
        </w:rPr>
        <w:t>bienia ozdób bożonarodzeniowych.</w:t>
      </w:r>
    </w:p>
    <w:p w:rsidR="00CD1FFE" w:rsidRPr="00C861D3" w:rsidRDefault="00CD1FFE" w:rsidP="002B1CAB">
      <w:pPr>
        <w:pStyle w:val="NormalnyWeb"/>
        <w:shd w:val="clear" w:color="auto" w:fill="FFFFFF"/>
        <w:spacing w:before="0" w:beforeAutospacing="0" w:after="150" w:afterAutospacing="0"/>
        <w:ind w:left="142"/>
        <w:contextualSpacing/>
        <w:jc w:val="both"/>
        <w:rPr>
          <w:color w:val="000000" w:themeColor="text1"/>
          <w:sz w:val="16"/>
          <w:szCs w:val="16"/>
        </w:rPr>
      </w:pPr>
    </w:p>
    <w:p w:rsidR="00604EFA" w:rsidRPr="00505788" w:rsidRDefault="00505788" w:rsidP="00604EF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contextualSpacing/>
        <w:jc w:val="both"/>
        <w:rPr>
          <w:rStyle w:val="Pogrubienie"/>
          <w:b w:val="0"/>
          <w:bCs w:val="0"/>
          <w:color w:val="000000" w:themeColor="text1"/>
        </w:rPr>
      </w:pPr>
      <w:r>
        <w:rPr>
          <w:rStyle w:val="Pogrubienie"/>
          <w:color w:val="000000" w:themeColor="text1"/>
        </w:rPr>
        <w:t>Uczestnicy konkursu</w:t>
      </w:r>
    </w:p>
    <w:p w:rsidR="00505788" w:rsidRDefault="00505788" w:rsidP="00505788">
      <w:pPr>
        <w:pStyle w:val="NormalnyWeb"/>
        <w:shd w:val="clear" w:color="auto" w:fill="FFFFFF"/>
        <w:spacing w:before="0" w:beforeAutospacing="0" w:after="0" w:afterAutospacing="0"/>
        <w:ind w:left="142"/>
        <w:contextualSpacing/>
        <w:jc w:val="both"/>
        <w:rPr>
          <w:color w:val="000000" w:themeColor="text1"/>
        </w:rPr>
      </w:pPr>
    </w:p>
    <w:p w:rsidR="00604EFA" w:rsidRDefault="00604EFA" w:rsidP="00604EFA">
      <w:pPr>
        <w:pStyle w:val="NormalnyWeb"/>
        <w:shd w:val="clear" w:color="auto" w:fill="FFFFFF"/>
        <w:spacing w:before="0" w:beforeAutospacing="0" w:after="0" w:afterAutospacing="0"/>
        <w:ind w:left="142"/>
        <w:contextualSpacing/>
        <w:jc w:val="both"/>
        <w:rPr>
          <w:color w:val="000000"/>
        </w:rPr>
      </w:pPr>
      <w:r w:rsidRPr="00604EFA">
        <w:rPr>
          <w:color w:val="000000"/>
        </w:rPr>
        <w:t>W konkursie mogą wziąć udział dzieci, młodzież i dorośli z Gminy Jabłoń, osoby akceptujące Regulamin Konkursu.</w:t>
      </w:r>
    </w:p>
    <w:p w:rsidR="00505788" w:rsidRDefault="00505788" w:rsidP="00604EFA">
      <w:pPr>
        <w:pStyle w:val="NormalnyWeb"/>
        <w:shd w:val="clear" w:color="auto" w:fill="FFFFFF"/>
        <w:spacing w:before="0" w:beforeAutospacing="0" w:after="0" w:afterAutospacing="0"/>
        <w:ind w:left="142"/>
        <w:contextualSpacing/>
        <w:jc w:val="both"/>
        <w:rPr>
          <w:rStyle w:val="Pogrubienie"/>
          <w:color w:val="000000" w:themeColor="text1"/>
        </w:rPr>
      </w:pPr>
    </w:p>
    <w:p w:rsidR="00604EFA" w:rsidRDefault="00604EFA" w:rsidP="00604EFA">
      <w:pPr>
        <w:pStyle w:val="NormalnyWeb"/>
        <w:shd w:val="clear" w:color="auto" w:fill="FFFFFF"/>
        <w:spacing w:before="0" w:beforeAutospacing="0" w:after="0" w:afterAutospacing="0"/>
        <w:ind w:left="142"/>
        <w:contextualSpacing/>
        <w:jc w:val="both"/>
        <w:rPr>
          <w:rStyle w:val="Pogrubienie"/>
          <w:color w:val="000000" w:themeColor="text1"/>
        </w:rPr>
      </w:pPr>
      <w:r w:rsidRPr="00244787">
        <w:rPr>
          <w:rStyle w:val="Pogrubienie"/>
          <w:color w:val="000000" w:themeColor="text1"/>
        </w:rPr>
        <w:t>Kategorie wiekowe:</w:t>
      </w:r>
    </w:p>
    <w:p w:rsidR="00604EFA" w:rsidRPr="00604EFA" w:rsidRDefault="00604EFA" w:rsidP="00604EFA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 w:themeColor="text1"/>
        </w:rPr>
      </w:pPr>
      <w:r w:rsidRPr="00244787">
        <w:rPr>
          <w:b/>
          <w:color w:val="000000" w:themeColor="text1"/>
        </w:rPr>
        <w:t>I</w:t>
      </w:r>
      <w:r w:rsidRPr="00244787">
        <w:rPr>
          <w:color w:val="000000" w:themeColor="text1"/>
        </w:rPr>
        <w:t xml:space="preserve"> </w:t>
      </w:r>
      <w:r w:rsidR="00505788" w:rsidRPr="001A6294">
        <w:rPr>
          <w:b/>
          <w:color w:val="000000" w:themeColor="text1"/>
        </w:rPr>
        <w:t>kategoria:</w:t>
      </w:r>
      <w:r w:rsidR="00505788">
        <w:rPr>
          <w:color w:val="000000" w:themeColor="text1"/>
        </w:rPr>
        <w:t xml:space="preserve"> </w:t>
      </w:r>
      <w:r>
        <w:rPr>
          <w:color w:val="000000" w:themeColor="text1"/>
        </w:rPr>
        <w:t>6 latki – I</w:t>
      </w:r>
      <w:r w:rsidR="00035118">
        <w:rPr>
          <w:color w:val="000000" w:themeColor="text1"/>
        </w:rPr>
        <w:t>I</w:t>
      </w:r>
      <w:r>
        <w:rPr>
          <w:color w:val="000000" w:themeColor="text1"/>
        </w:rPr>
        <w:t xml:space="preserve"> klasa</w:t>
      </w:r>
    </w:p>
    <w:p w:rsidR="00AA7B59" w:rsidRPr="00AA7B59" w:rsidRDefault="00604EFA" w:rsidP="00AA7B59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 w:themeColor="text1"/>
        </w:rPr>
      </w:pPr>
      <w:r w:rsidRPr="00604EFA">
        <w:rPr>
          <w:b/>
          <w:color w:val="000000" w:themeColor="text1"/>
        </w:rPr>
        <w:t>II</w:t>
      </w:r>
      <w:r w:rsidR="00505788">
        <w:rPr>
          <w:b/>
          <w:color w:val="000000" w:themeColor="text1"/>
        </w:rPr>
        <w:t xml:space="preserve"> kategoria:  </w:t>
      </w:r>
      <w:r w:rsidR="00505788" w:rsidRPr="00505788">
        <w:rPr>
          <w:color w:val="000000" w:themeColor="text1"/>
        </w:rPr>
        <w:t>k</w:t>
      </w:r>
      <w:r w:rsidRPr="00604EFA">
        <w:rPr>
          <w:color w:val="000000" w:themeColor="text1"/>
        </w:rPr>
        <w:t>lasy I</w:t>
      </w:r>
      <w:r w:rsidR="00035118">
        <w:rPr>
          <w:color w:val="000000" w:themeColor="text1"/>
        </w:rPr>
        <w:t xml:space="preserve">II – </w:t>
      </w:r>
      <w:r w:rsidRPr="00604EFA">
        <w:rPr>
          <w:color w:val="000000" w:themeColor="text1"/>
        </w:rPr>
        <w:t>V</w:t>
      </w:r>
    </w:p>
    <w:p w:rsidR="00AA7B59" w:rsidRPr="00791FBA" w:rsidRDefault="00604EFA" w:rsidP="00AA7B59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 w:themeColor="text1"/>
        </w:rPr>
      </w:pPr>
      <w:r w:rsidRPr="00AA7B59">
        <w:rPr>
          <w:b/>
          <w:color w:val="000000" w:themeColor="text1"/>
        </w:rPr>
        <w:t>III</w:t>
      </w:r>
      <w:r w:rsidRPr="00AA7B59">
        <w:rPr>
          <w:color w:val="000000" w:themeColor="text1"/>
        </w:rPr>
        <w:t xml:space="preserve"> </w:t>
      </w:r>
      <w:r w:rsidR="00505788" w:rsidRPr="007337F0">
        <w:rPr>
          <w:b/>
          <w:color w:val="000000" w:themeColor="text1"/>
        </w:rPr>
        <w:t>kategoria:</w:t>
      </w:r>
      <w:r w:rsidR="00505788">
        <w:rPr>
          <w:color w:val="000000" w:themeColor="text1"/>
        </w:rPr>
        <w:t xml:space="preserve"> k</w:t>
      </w:r>
      <w:r w:rsidRPr="00AA7B59">
        <w:rPr>
          <w:color w:val="000000" w:themeColor="text1"/>
        </w:rPr>
        <w:t>lasy V</w:t>
      </w:r>
      <w:r w:rsidR="00035118">
        <w:rPr>
          <w:color w:val="000000" w:themeColor="text1"/>
        </w:rPr>
        <w:t>I</w:t>
      </w:r>
      <w:r w:rsidRPr="00AA7B59">
        <w:rPr>
          <w:color w:val="000000" w:themeColor="text1"/>
        </w:rPr>
        <w:t xml:space="preserve"> </w:t>
      </w:r>
      <w:r w:rsidR="00AA7B59">
        <w:rPr>
          <w:color w:val="000000" w:themeColor="text1"/>
        </w:rPr>
        <w:t>–</w:t>
      </w:r>
      <w:r w:rsidRPr="00AA7B59">
        <w:rPr>
          <w:color w:val="000000" w:themeColor="text1"/>
        </w:rPr>
        <w:t xml:space="preserve"> VIII</w:t>
      </w:r>
    </w:p>
    <w:p w:rsidR="00791FBA" w:rsidRDefault="00791FBA" w:rsidP="00AA7B59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>IV kategoria:</w:t>
      </w:r>
      <w:r>
        <w:rPr>
          <w:b/>
          <w:bCs/>
          <w:color w:val="000000" w:themeColor="text1"/>
        </w:rPr>
        <w:t xml:space="preserve"> </w:t>
      </w:r>
      <w:r w:rsidRPr="00791FBA">
        <w:rPr>
          <w:bCs/>
          <w:color w:val="000000" w:themeColor="text1"/>
        </w:rPr>
        <w:t>szkoła ponadpodstawowa</w:t>
      </w:r>
    </w:p>
    <w:p w:rsidR="00604EFA" w:rsidRPr="00AA7B59" w:rsidRDefault="00604EFA" w:rsidP="00AA7B59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 w:themeColor="text1"/>
        </w:rPr>
      </w:pPr>
      <w:r w:rsidRPr="00AA7B59">
        <w:rPr>
          <w:b/>
          <w:color w:val="000000" w:themeColor="text1"/>
        </w:rPr>
        <w:t>V</w:t>
      </w:r>
      <w:r w:rsidR="00505788">
        <w:rPr>
          <w:b/>
          <w:color w:val="000000" w:themeColor="text1"/>
        </w:rPr>
        <w:t xml:space="preserve"> kategoria: </w:t>
      </w:r>
      <w:r w:rsidR="00505788" w:rsidRPr="00505788">
        <w:rPr>
          <w:color w:val="000000" w:themeColor="text1"/>
        </w:rPr>
        <w:t>d</w:t>
      </w:r>
      <w:r w:rsidRPr="00AA7B59">
        <w:rPr>
          <w:color w:val="000000" w:themeColor="text1"/>
        </w:rPr>
        <w:t>orośli</w:t>
      </w:r>
    </w:p>
    <w:p w:rsidR="00604EFA" w:rsidRDefault="00604EFA" w:rsidP="00604EFA">
      <w:pPr>
        <w:pStyle w:val="NormalnyWeb"/>
        <w:shd w:val="clear" w:color="auto" w:fill="FFFFFF"/>
        <w:spacing w:before="0" w:beforeAutospacing="0" w:after="0" w:afterAutospacing="0"/>
        <w:ind w:left="142"/>
        <w:contextualSpacing/>
        <w:jc w:val="both"/>
        <w:rPr>
          <w:color w:val="000000" w:themeColor="text1"/>
        </w:rPr>
      </w:pPr>
    </w:p>
    <w:p w:rsidR="00AA7B59" w:rsidRDefault="00235269" w:rsidP="00AA7B5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contextualSpacing/>
        <w:jc w:val="both"/>
        <w:rPr>
          <w:b/>
          <w:color w:val="000000" w:themeColor="text1"/>
        </w:rPr>
      </w:pPr>
      <w:r w:rsidRPr="00AA7B59">
        <w:rPr>
          <w:b/>
          <w:color w:val="000000" w:themeColor="text1"/>
        </w:rPr>
        <w:t>Kryteria oceny</w:t>
      </w:r>
    </w:p>
    <w:p w:rsidR="00505788" w:rsidRDefault="00505788" w:rsidP="00505788">
      <w:pPr>
        <w:pStyle w:val="NormalnyWeb"/>
        <w:shd w:val="clear" w:color="auto" w:fill="FFFFFF"/>
        <w:spacing w:before="0" w:beforeAutospacing="0" w:after="0" w:afterAutospacing="0"/>
        <w:ind w:left="142"/>
        <w:contextualSpacing/>
        <w:jc w:val="both"/>
        <w:rPr>
          <w:b/>
          <w:color w:val="000000" w:themeColor="text1"/>
        </w:rPr>
      </w:pPr>
    </w:p>
    <w:p w:rsidR="00AA7B59" w:rsidRDefault="00235269" w:rsidP="00AA7B59">
      <w:pPr>
        <w:pStyle w:val="NormalnyWeb"/>
        <w:shd w:val="clear" w:color="auto" w:fill="FFFFFF"/>
        <w:spacing w:before="0" w:beforeAutospacing="0" w:after="0" w:afterAutospacing="0"/>
        <w:ind w:left="142"/>
        <w:contextualSpacing/>
        <w:jc w:val="both"/>
        <w:rPr>
          <w:b/>
          <w:color w:val="000000" w:themeColor="text1"/>
        </w:rPr>
      </w:pPr>
      <w:r w:rsidRPr="00AA7B59">
        <w:rPr>
          <w:color w:val="000000" w:themeColor="text1"/>
        </w:rPr>
        <w:t>Prace konkursowe będą oceniane przez komisję powołaną przez organizatora,</w:t>
      </w:r>
      <w:r w:rsidR="00AA7B59">
        <w:rPr>
          <w:b/>
          <w:color w:val="000000" w:themeColor="text1"/>
        </w:rPr>
        <w:t xml:space="preserve"> </w:t>
      </w:r>
      <w:r w:rsidRPr="00235269">
        <w:rPr>
          <w:color w:val="000000" w:themeColor="text1"/>
        </w:rPr>
        <w:t>uwzględniając kategorie wiekowe według następujących kryteriów:</w:t>
      </w:r>
    </w:p>
    <w:p w:rsidR="00AA7B59" w:rsidRDefault="00235269" w:rsidP="00AA7B5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  <w:r w:rsidRPr="00235269">
        <w:rPr>
          <w:color w:val="000000" w:themeColor="text1"/>
        </w:rPr>
        <w:t>ogólne wrażenie artystyczne,</w:t>
      </w:r>
    </w:p>
    <w:p w:rsidR="00AA7B59" w:rsidRPr="00AA7B59" w:rsidRDefault="00235269" w:rsidP="004A2A5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  <w:r w:rsidRPr="00AA7B59">
        <w:rPr>
          <w:color w:val="000000" w:themeColor="text1"/>
        </w:rPr>
        <w:t>opracowanie ogólne, d</w:t>
      </w:r>
      <w:r w:rsidR="00AA7B59" w:rsidRPr="00AA7B59">
        <w:rPr>
          <w:color w:val="000000" w:themeColor="text1"/>
        </w:rPr>
        <w:t xml:space="preserve">obór i wykorzystanie materiałów </w:t>
      </w:r>
    </w:p>
    <w:p w:rsidR="00AA7B59" w:rsidRPr="00AA7B59" w:rsidRDefault="00235269" w:rsidP="004A2A50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  <w:r w:rsidRPr="00AA7B59">
        <w:rPr>
          <w:color w:val="000000" w:themeColor="text1"/>
        </w:rPr>
        <w:t>wkład pracy,</w:t>
      </w:r>
    </w:p>
    <w:p w:rsidR="00AA7B59" w:rsidRDefault="00235269" w:rsidP="00AA7B5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  <w:r w:rsidRPr="00AA7B59">
        <w:rPr>
          <w:color w:val="000000" w:themeColor="text1"/>
        </w:rPr>
        <w:t>estetyka pracy oraz trwałość konstrukcji,</w:t>
      </w:r>
    </w:p>
    <w:p w:rsidR="00AA7B59" w:rsidRDefault="00235269" w:rsidP="00AA7B5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  <w:r w:rsidRPr="00AA7B59">
        <w:rPr>
          <w:color w:val="000000" w:themeColor="text1"/>
        </w:rPr>
        <w:t>walory plastyczne (kompozycja, kolorystyka, dodatki),</w:t>
      </w:r>
    </w:p>
    <w:p w:rsidR="00235269" w:rsidRPr="00AA7B59" w:rsidRDefault="007337F0" w:rsidP="00AA7B5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  <w:r>
        <w:rPr>
          <w:color w:val="000000" w:themeColor="text1"/>
        </w:rPr>
        <w:t>samodzielność wykonania pracy (</w:t>
      </w:r>
      <w:r w:rsidR="00AA7B59">
        <w:rPr>
          <w:color w:val="000000" w:themeColor="text1"/>
        </w:rPr>
        <w:t xml:space="preserve">dostosowanie wieku uczestnika do zdolności </w:t>
      </w:r>
      <w:r w:rsidR="00505788">
        <w:rPr>
          <w:color w:val="000000" w:themeColor="text1"/>
        </w:rPr>
        <w:br/>
      </w:r>
      <w:r w:rsidR="00AA7B59">
        <w:rPr>
          <w:color w:val="000000" w:themeColor="text1"/>
        </w:rPr>
        <w:t>i możliwości wykonania pracy)</w:t>
      </w:r>
    </w:p>
    <w:p w:rsidR="007D46C4" w:rsidRPr="00C861D3" w:rsidRDefault="007D46C4" w:rsidP="002B1CAB">
      <w:pPr>
        <w:pStyle w:val="NormalnyWeb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947C95" w:rsidRPr="00505788" w:rsidRDefault="002F3939" w:rsidP="002B1CA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contextualSpacing/>
        <w:jc w:val="both"/>
        <w:rPr>
          <w:rStyle w:val="Pogrubienie"/>
          <w:b w:val="0"/>
          <w:bCs w:val="0"/>
          <w:color w:val="000000" w:themeColor="text1"/>
        </w:rPr>
      </w:pPr>
      <w:r w:rsidRPr="00244787">
        <w:rPr>
          <w:rStyle w:val="Pogrubienie"/>
          <w:color w:val="000000" w:themeColor="text1"/>
        </w:rPr>
        <w:t>W</w:t>
      </w:r>
      <w:r w:rsidR="00947C95" w:rsidRPr="00244787">
        <w:rPr>
          <w:rStyle w:val="Pogrubienie"/>
          <w:color w:val="000000" w:themeColor="text1"/>
        </w:rPr>
        <w:t>arunki uczestnictwa</w:t>
      </w:r>
    </w:p>
    <w:p w:rsidR="00505788" w:rsidRPr="00244787" w:rsidRDefault="00505788" w:rsidP="00505788">
      <w:pPr>
        <w:pStyle w:val="NormalnyWeb"/>
        <w:shd w:val="clear" w:color="auto" w:fill="FFFFFF"/>
        <w:spacing w:before="0" w:beforeAutospacing="0" w:after="0" w:afterAutospacing="0"/>
        <w:ind w:left="142"/>
        <w:contextualSpacing/>
        <w:jc w:val="both"/>
        <w:rPr>
          <w:rStyle w:val="Pogrubienie"/>
          <w:b w:val="0"/>
          <w:bCs w:val="0"/>
          <w:color w:val="000000" w:themeColor="text1"/>
        </w:rPr>
      </w:pPr>
    </w:p>
    <w:p w:rsidR="00AA7B59" w:rsidRPr="00791FBA" w:rsidRDefault="00AA7B59" w:rsidP="00AA7B5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B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="00793E9A" w:rsidRPr="00AA7B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by wziąć udział w konkursie, należy </w:t>
      </w:r>
      <w:r w:rsidR="00E60884" w:rsidRPr="00AA7B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przy wykorzystaniu najrozmaitszych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m</w:t>
      </w:r>
      <w:r w:rsidR="00E60884" w:rsidRPr="00AA7B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ateriałów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207839" w:rsidRPr="00AA7B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stworzyć</w:t>
      </w:r>
      <w:r w:rsidR="00E60884" w:rsidRPr="00AA7B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7F7E92" w:rsidRPr="00AA7B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ozdobę choinkową</w:t>
      </w:r>
      <w:r w:rsidR="00073FC7" w:rsidRPr="00AA7B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,</w:t>
      </w:r>
      <w:r w:rsidR="007D46C4" w:rsidRPr="00AA7B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z d</w:t>
      </w:r>
      <w:r w:rsidR="007337F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odatkami oddającymi magię świąt</w:t>
      </w:r>
    </w:p>
    <w:p w:rsidR="00791FBA" w:rsidRPr="00AA7B59" w:rsidRDefault="00791FBA" w:rsidP="00AA7B5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wielkość i waga ozdoby muszą umożliwić swobodne zawieszenie jej na choince</w:t>
      </w:r>
    </w:p>
    <w:p w:rsidR="00AA7B59" w:rsidRPr="00AA7B59" w:rsidRDefault="00791FBA" w:rsidP="00AA7B5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format – praca przestrzenna wykończona z każdej strony</w:t>
      </w:r>
    </w:p>
    <w:p w:rsidR="00C27124" w:rsidRPr="00C27124" w:rsidRDefault="00AA7B59" w:rsidP="00C271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2F3939" w:rsidRPr="00AA7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ażda praca powinna być podpisana w czytelny sposób </w:t>
      </w:r>
      <w:r w:rsidR="00C27124">
        <w:rPr>
          <w:rFonts w:ascii="Times New Roman" w:hAnsi="Times New Roman" w:cs="Times New Roman"/>
          <w:color w:val="000000" w:themeColor="text1"/>
          <w:sz w:val="24"/>
          <w:szCs w:val="24"/>
        </w:rPr>
        <w:t>i właściwie przymocowana</w:t>
      </w:r>
    </w:p>
    <w:p w:rsidR="00C27124" w:rsidRPr="00C27124" w:rsidRDefault="00C27124" w:rsidP="00C271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73FC7" w:rsidRPr="00C27124">
        <w:rPr>
          <w:rFonts w:ascii="Times New Roman" w:hAnsi="Times New Roman" w:cs="Times New Roman"/>
          <w:color w:val="000000" w:themeColor="text1"/>
          <w:sz w:val="24"/>
          <w:szCs w:val="24"/>
        </w:rPr>
        <w:t>race należy</w:t>
      </w:r>
      <w:r w:rsidR="00353112" w:rsidRPr="00C27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przynieść </w:t>
      </w:r>
      <w:r w:rsidR="00D201C9" w:rsidRPr="00C27124">
        <w:rPr>
          <w:rFonts w:ascii="Times New Roman" w:hAnsi="Times New Roman" w:cs="Times New Roman"/>
          <w:color w:val="000000" w:themeColor="text1"/>
          <w:sz w:val="24"/>
          <w:szCs w:val="24"/>
        </w:rPr>
        <w:t>wraz z kartą zgłoszenia</w:t>
      </w:r>
      <w:r w:rsidR="002F3939" w:rsidRPr="00C27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załączeniu</w:t>
      </w:r>
      <w:r w:rsidR="00664A07" w:rsidRPr="00C271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27124" w:rsidRDefault="00C27124" w:rsidP="00C271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7D46C4" w:rsidRPr="00C27124">
        <w:rPr>
          <w:rFonts w:ascii="Times New Roman" w:hAnsi="Times New Roman" w:cs="Times New Roman"/>
          <w:color w:val="000000"/>
          <w:sz w:val="24"/>
          <w:szCs w:val="24"/>
        </w:rPr>
        <w:t>ażdy uczestnik ma obowiązek zamontowania zawieszki (prace bez zawieszki nie będą brane pod uwagę)</w:t>
      </w:r>
    </w:p>
    <w:p w:rsidR="00664A07" w:rsidRPr="00C27124" w:rsidRDefault="00C27124" w:rsidP="00C2712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</w:t>
      </w:r>
      <w:r w:rsidR="002F3939" w:rsidRPr="00C27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iczba uczestników konkursu </w:t>
      </w:r>
      <w:r w:rsidR="00A05076" w:rsidRPr="00C27124">
        <w:rPr>
          <w:rFonts w:ascii="Times New Roman" w:hAnsi="Times New Roman" w:cs="Times New Roman"/>
          <w:color w:val="000000" w:themeColor="text1"/>
          <w:sz w:val="24"/>
          <w:szCs w:val="24"/>
        </w:rPr>
        <w:t>jest dowolna</w:t>
      </w:r>
      <w:r w:rsidR="002F3939" w:rsidRPr="00C27124">
        <w:rPr>
          <w:rFonts w:ascii="Times New Roman" w:hAnsi="Times New Roman" w:cs="Times New Roman"/>
          <w:color w:val="000000" w:themeColor="text1"/>
          <w:sz w:val="24"/>
          <w:szCs w:val="24"/>
        </w:rPr>
        <w:t>; oceniane będą tylko prace indywidualne; prace grupowe nie zostan</w:t>
      </w:r>
      <w:r w:rsidR="00791FBA">
        <w:rPr>
          <w:rFonts w:ascii="Times New Roman" w:hAnsi="Times New Roman" w:cs="Times New Roman"/>
          <w:color w:val="000000" w:themeColor="text1"/>
          <w:sz w:val="24"/>
          <w:szCs w:val="24"/>
        </w:rPr>
        <w:t>ą dopuszczone do konkursu;</w:t>
      </w:r>
      <w:r w:rsidR="002F3939" w:rsidRPr="00C27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uczestnik może wykonać jedną pracę.</w:t>
      </w:r>
    </w:p>
    <w:p w:rsidR="00CD1FFE" w:rsidRPr="00C861D3" w:rsidRDefault="00CD1FFE" w:rsidP="002B1CAB">
      <w:pPr>
        <w:pStyle w:val="NormalnyWeb"/>
        <w:shd w:val="clear" w:color="auto" w:fill="FFFFFF"/>
        <w:spacing w:before="0" w:beforeAutospacing="0" w:after="200" w:afterAutospacing="0"/>
        <w:contextualSpacing/>
        <w:jc w:val="both"/>
        <w:rPr>
          <w:b/>
          <w:color w:val="000000" w:themeColor="text1"/>
          <w:sz w:val="16"/>
          <w:szCs w:val="16"/>
        </w:rPr>
      </w:pPr>
    </w:p>
    <w:p w:rsidR="00C861D3" w:rsidRDefault="00030776" w:rsidP="002B1CA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0" w:afterAutospacing="0"/>
        <w:ind w:left="142"/>
        <w:contextualSpacing/>
        <w:jc w:val="both"/>
        <w:rPr>
          <w:b/>
          <w:color w:val="000000" w:themeColor="text1"/>
        </w:rPr>
      </w:pPr>
      <w:r w:rsidRPr="00244787">
        <w:rPr>
          <w:b/>
          <w:color w:val="000000" w:themeColor="text1"/>
        </w:rPr>
        <w:t>Termin i sposób składania prac konkursowych.</w:t>
      </w:r>
    </w:p>
    <w:p w:rsidR="00C861D3" w:rsidRPr="00C861D3" w:rsidRDefault="00C861D3" w:rsidP="002B1CAB">
      <w:pPr>
        <w:pStyle w:val="NormalnyWeb"/>
        <w:shd w:val="clear" w:color="auto" w:fill="FFFFFF"/>
        <w:spacing w:before="0" w:beforeAutospacing="0" w:after="200" w:afterAutospacing="0"/>
        <w:ind w:left="-218"/>
        <w:contextualSpacing/>
        <w:jc w:val="both"/>
        <w:rPr>
          <w:b/>
          <w:color w:val="000000" w:themeColor="text1"/>
          <w:sz w:val="16"/>
          <w:szCs w:val="16"/>
        </w:rPr>
      </w:pPr>
    </w:p>
    <w:p w:rsidR="00C27124" w:rsidRPr="00C27124" w:rsidRDefault="00C27124" w:rsidP="00C27124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200" w:afterAutospacing="0"/>
        <w:contextualSpacing/>
        <w:jc w:val="both"/>
        <w:rPr>
          <w:b/>
          <w:color w:val="000000" w:themeColor="text1"/>
        </w:rPr>
      </w:pPr>
      <w:r>
        <w:rPr>
          <w:color w:val="000000" w:themeColor="text1"/>
        </w:rPr>
        <w:t>p</w:t>
      </w:r>
      <w:r w:rsidR="00C861D3" w:rsidRPr="00244787">
        <w:rPr>
          <w:color w:val="000000" w:themeColor="text1"/>
        </w:rPr>
        <w:t xml:space="preserve">race należy dostarczyć osobiście na adres Gminnego Ośrodka Kultury </w:t>
      </w:r>
      <w:r w:rsidR="00C861D3" w:rsidRPr="00244787">
        <w:rPr>
          <w:color w:val="000000" w:themeColor="text1"/>
        </w:rPr>
        <w:br/>
        <w:t xml:space="preserve">w Jabłoniu, ul. Jadwigi Tokarskiej 2/3, 21 – 205 Jabłoń </w:t>
      </w:r>
      <w:r w:rsidR="00791FBA">
        <w:rPr>
          <w:b/>
          <w:color w:val="000000" w:themeColor="text1"/>
        </w:rPr>
        <w:t>do 4</w:t>
      </w:r>
      <w:r w:rsidR="00C861D3" w:rsidRPr="00244787">
        <w:rPr>
          <w:b/>
          <w:color w:val="000000" w:themeColor="text1"/>
        </w:rPr>
        <w:t xml:space="preserve"> grudnia 202</w:t>
      </w:r>
      <w:r w:rsidR="00791FBA">
        <w:rPr>
          <w:b/>
          <w:color w:val="000000" w:themeColor="text1"/>
        </w:rPr>
        <w:t>4</w:t>
      </w:r>
      <w:r w:rsidR="00C861D3" w:rsidRPr="00244787">
        <w:rPr>
          <w:b/>
          <w:color w:val="000000" w:themeColor="text1"/>
        </w:rPr>
        <w:t>r</w:t>
      </w:r>
      <w:r w:rsidR="007337F0">
        <w:rPr>
          <w:b/>
          <w:color w:val="000000" w:themeColor="text1"/>
        </w:rPr>
        <w:t>.</w:t>
      </w:r>
      <w:r w:rsidR="00791FBA">
        <w:rPr>
          <w:b/>
          <w:color w:val="000000" w:themeColor="text1"/>
        </w:rPr>
        <w:t xml:space="preserve">, </w:t>
      </w:r>
      <w:r w:rsidR="00422734">
        <w:rPr>
          <w:b/>
          <w:color w:val="000000" w:themeColor="text1"/>
        </w:rPr>
        <w:br/>
      </w:r>
      <w:r w:rsidR="00A01529">
        <w:rPr>
          <w:b/>
          <w:color w:val="000000" w:themeColor="text1"/>
        </w:rPr>
        <w:t xml:space="preserve">do </w:t>
      </w:r>
      <w:r w:rsidR="00791FBA">
        <w:rPr>
          <w:b/>
          <w:color w:val="000000" w:themeColor="text1"/>
        </w:rPr>
        <w:t>godz. 17</w:t>
      </w:r>
      <w:r w:rsidRPr="00C27124">
        <w:rPr>
          <w:b/>
          <w:color w:val="000000" w:themeColor="text1"/>
        </w:rPr>
        <w:t>.00</w:t>
      </w:r>
    </w:p>
    <w:p w:rsidR="00C861D3" w:rsidRPr="00C27124" w:rsidRDefault="00C27124" w:rsidP="00C27124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20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C861D3" w:rsidRPr="00C27124">
        <w:rPr>
          <w:color w:val="000000" w:themeColor="text1"/>
        </w:rPr>
        <w:t>race dostarczone po terminie nie będą oceniane.</w:t>
      </w:r>
    </w:p>
    <w:p w:rsidR="00C861D3" w:rsidRPr="00C861D3" w:rsidRDefault="00C861D3" w:rsidP="002B1CAB">
      <w:pPr>
        <w:pStyle w:val="NormalnyWeb"/>
        <w:shd w:val="clear" w:color="auto" w:fill="FFFFFF"/>
        <w:spacing w:before="0" w:beforeAutospacing="0" w:after="200" w:afterAutospacing="0"/>
        <w:contextualSpacing/>
        <w:jc w:val="both"/>
        <w:rPr>
          <w:color w:val="000000" w:themeColor="text1"/>
          <w:sz w:val="16"/>
          <w:szCs w:val="16"/>
        </w:rPr>
      </w:pPr>
    </w:p>
    <w:p w:rsidR="00C861D3" w:rsidRDefault="00C861D3" w:rsidP="002B1CA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0" w:afterAutospacing="0"/>
        <w:ind w:left="142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Ocena prac</w:t>
      </w:r>
    </w:p>
    <w:p w:rsidR="00C27124" w:rsidRPr="00C27124" w:rsidRDefault="00C27124" w:rsidP="00C27124">
      <w:pPr>
        <w:pStyle w:val="Akapitzlist"/>
        <w:numPr>
          <w:ilvl w:val="0"/>
          <w:numId w:val="2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2B1CAB" w:rsidRPr="00C27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cena prac nastąpi </w:t>
      </w:r>
      <w:r w:rsidR="002B1CAB" w:rsidRPr="00C2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Pr="00C2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791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 grudnia 2024</w:t>
      </w:r>
      <w:r w:rsidR="002B1CAB" w:rsidRPr="00C2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r.,</w:t>
      </w:r>
    </w:p>
    <w:p w:rsidR="00C27124" w:rsidRDefault="00C27124" w:rsidP="00C27124">
      <w:pPr>
        <w:pStyle w:val="Akapitzlist"/>
        <w:numPr>
          <w:ilvl w:val="0"/>
          <w:numId w:val="21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2B1CAB" w:rsidRPr="00C27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ylko te prace konkursowe, które spełniają powyższe kryteria </w:t>
      </w:r>
      <w:r w:rsidR="00733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będą uczestniczyły </w:t>
      </w:r>
      <w:r w:rsidR="007337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w konkursie.</w:t>
      </w:r>
    </w:p>
    <w:p w:rsidR="00C27124" w:rsidRDefault="00C861D3" w:rsidP="00C2712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0" w:afterAutospacing="0"/>
        <w:ind w:left="142"/>
        <w:contextualSpacing/>
        <w:jc w:val="both"/>
        <w:rPr>
          <w:b/>
          <w:color w:val="000000" w:themeColor="text1"/>
        </w:rPr>
      </w:pPr>
      <w:r w:rsidRPr="002B1CAB">
        <w:rPr>
          <w:b/>
          <w:color w:val="000000" w:themeColor="text1"/>
        </w:rPr>
        <w:t>Nagrody</w:t>
      </w:r>
    </w:p>
    <w:p w:rsidR="00C27124" w:rsidRDefault="00C27124" w:rsidP="00C27124">
      <w:pPr>
        <w:pStyle w:val="NormalnyWeb"/>
        <w:shd w:val="clear" w:color="auto" w:fill="FFFFFF"/>
        <w:spacing w:before="0" w:beforeAutospacing="0" w:after="200" w:afterAutospacing="0"/>
        <w:ind w:left="142"/>
        <w:contextualSpacing/>
        <w:jc w:val="both"/>
        <w:rPr>
          <w:b/>
          <w:color w:val="000000" w:themeColor="text1"/>
        </w:rPr>
      </w:pPr>
    </w:p>
    <w:p w:rsidR="00C27124" w:rsidRPr="00C27124" w:rsidRDefault="00C27124" w:rsidP="00C27124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200" w:afterAutospacing="0"/>
        <w:contextualSpacing/>
        <w:jc w:val="both"/>
        <w:rPr>
          <w:b/>
          <w:color w:val="000000" w:themeColor="text1"/>
        </w:rPr>
      </w:pPr>
      <w:r w:rsidRPr="00C27124">
        <w:rPr>
          <w:color w:val="000000" w:themeColor="text1"/>
        </w:rPr>
        <w:t>o</w:t>
      </w:r>
      <w:r w:rsidR="002B1CAB" w:rsidRPr="00C27124">
        <w:rPr>
          <w:color w:val="000000" w:themeColor="text1"/>
        </w:rPr>
        <w:t xml:space="preserve">rganizator zapewnia dyplomy wszystkim uczestnikom konkursu, nagrody rzeczowe </w:t>
      </w:r>
      <w:r w:rsidRPr="00C27124">
        <w:rPr>
          <w:color w:val="000000" w:themeColor="text1"/>
        </w:rPr>
        <w:t xml:space="preserve"> </w:t>
      </w:r>
      <w:r w:rsidR="00505788">
        <w:rPr>
          <w:color w:val="000000" w:themeColor="text1"/>
        </w:rPr>
        <w:br/>
      </w:r>
      <w:r w:rsidR="002B1CAB" w:rsidRPr="00C27124">
        <w:rPr>
          <w:color w:val="000000" w:themeColor="text1"/>
        </w:rPr>
        <w:t>za zajęcie trzech pierw</w:t>
      </w:r>
      <w:r w:rsidR="00791FBA">
        <w:rPr>
          <w:color w:val="000000" w:themeColor="text1"/>
        </w:rPr>
        <w:t>szych miejsc w każdej z pięciu</w:t>
      </w:r>
      <w:r w:rsidR="002B1CAB" w:rsidRPr="00C27124">
        <w:rPr>
          <w:color w:val="000000" w:themeColor="text1"/>
        </w:rPr>
        <w:t xml:space="preserve"> kategorii wiekowych oraz drobne upominki dla po</w:t>
      </w:r>
      <w:r>
        <w:rPr>
          <w:color w:val="000000" w:themeColor="text1"/>
        </w:rPr>
        <w:t>zostałych uczestników konkursu,</w:t>
      </w:r>
    </w:p>
    <w:p w:rsidR="002B1CAB" w:rsidRPr="00C27124" w:rsidRDefault="00C27124" w:rsidP="00C27124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200" w:afterAutospacing="0"/>
        <w:contextualSpacing/>
        <w:jc w:val="both"/>
        <w:rPr>
          <w:b/>
          <w:color w:val="000000" w:themeColor="text1"/>
        </w:rPr>
      </w:pPr>
      <w:r w:rsidRPr="00C27124">
        <w:rPr>
          <w:color w:val="000000" w:themeColor="text1"/>
        </w:rPr>
        <w:t>komisja k</w:t>
      </w:r>
      <w:r w:rsidR="002B1CAB" w:rsidRPr="00C27124">
        <w:rPr>
          <w:color w:val="000000" w:themeColor="text1"/>
        </w:rPr>
        <w:t xml:space="preserve">onkursowa zastrzega sobie prawo do nie </w:t>
      </w:r>
      <w:r w:rsidRPr="00C27124">
        <w:rPr>
          <w:color w:val="000000" w:themeColor="text1"/>
        </w:rPr>
        <w:t xml:space="preserve">przyznania części nagród lub do </w:t>
      </w:r>
      <w:r w:rsidR="002B1CAB" w:rsidRPr="00C27124">
        <w:rPr>
          <w:color w:val="000000" w:themeColor="text1"/>
        </w:rPr>
        <w:t xml:space="preserve">innego ich podziału, w zależności od jakości i ilości nadesłanych prac konkursowych </w:t>
      </w:r>
      <w:r w:rsidR="00505788">
        <w:rPr>
          <w:color w:val="000000" w:themeColor="text1"/>
        </w:rPr>
        <w:br/>
      </w:r>
      <w:r w:rsidR="002B1CAB" w:rsidRPr="00C27124">
        <w:rPr>
          <w:color w:val="000000" w:themeColor="text1"/>
        </w:rPr>
        <w:t>w poszczególnych kategoriach.</w:t>
      </w:r>
    </w:p>
    <w:p w:rsidR="002B1CAB" w:rsidRDefault="002B1CAB" w:rsidP="002B1CAB">
      <w:pPr>
        <w:pStyle w:val="NormalnyWeb"/>
        <w:shd w:val="clear" w:color="auto" w:fill="FFFFFF"/>
        <w:spacing w:before="0" w:beforeAutospacing="0" w:after="200" w:afterAutospacing="0"/>
        <w:ind w:left="-218"/>
        <w:contextualSpacing/>
        <w:jc w:val="both"/>
        <w:rPr>
          <w:b/>
          <w:color w:val="000000" w:themeColor="text1"/>
        </w:rPr>
      </w:pPr>
    </w:p>
    <w:p w:rsidR="00C861D3" w:rsidRPr="002B1CAB" w:rsidRDefault="002B1CAB" w:rsidP="002B1CA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0" w:afterAutospacing="0"/>
        <w:ind w:left="142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Ogłoszenie wyników</w:t>
      </w:r>
    </w:p>
    <w:p w:rsidR="00505788" w:rsidRPr="00505788" w:rsidRDefault="00C27124" w:rsidP="0050578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030776" w:rsidRPr="00C27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głoszenie wyników, rozdanie dyplomów i nagród nastąpi </w:t>
      </w:r>
      <w:r w:rsidR="00505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podczas Kiermaszu Bożonarodzeniowego, który odbędzie się na sali gimnastycznej Szkoły Podstawowej </w:t>
      </w:r>
      <w:r w:rsidR="00505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im. SGO „Polesie” w Jabłoniu </w:t>
      </w:r>
      <w:r w:rsidR="00791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</w:t>
      </w:r>
      <w:r w:rsidR="00505788" w:rsidRPr="005057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grudnia 202</w:t>
      </w:r>
      <w:r w:rsidR="00791F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4r. w godzinach 14.00 – 19</w:t>
      </w:r>
      <w:r w:rsidR="00505788" w:rsidRPr="005057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.00</w:t>
      </w:r>
      <w:r w:rsidR="00505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(szczegółowa godzina będzie podana na plakacie informującym o kiermaszu),</w:t>
      </w:r>
      <w:r w:rsidR="005C3920" w:rsidRPr="00C27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861D3" w:rsidRPr="00505788" w:rsidRDefault="00505788" w:rsidP="0050578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2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030776" w:rsidRPr="00505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yniki konkursu zostaną zamieszczone na </w:t>
      </w:r>
      <w:r w:rsidR="007D46C4" w:rsidRPr="00505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portalu</w:t>
      </w:r>
      <w:r w:rsidR="00030776" w:rsidRPr="00505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społecznościowym Facebook Gminnego Ośrodka Kultury w Jabłoniu. </w:t>
      </w:r>
    </w:p>
    <w:p w:rsidR="002B1CAB" w:rsidRDefault="002B1CAB" w:rsidP="002B1CAB">
      <w:pPr>
        <w:pStyle w:val="Akapitzlist"/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05788" w:rsidRPr="00505788" w:rsidRDefault="007D46C4" w:rsidP="00505788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6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końcowe</w:t>
      </w:r>
    </w:p>
    <w:p w:rsidR="00505788" w:rsidRPr="00505788" w:rsidRDefault="00505788" w:rsidP="00505788">
      <w:pPr>
        <w:pStyle w:val="Akapitzlist"/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05788" w:rsidRPr="00505788" w:rsidRDefault="00505788" w:rsidP="00505788">
      <w:pPr>
        <w:pStyle w:val="Akapitzlist"/>
        <w:numPr>
          <w:ilvl w:val="0"/>
          <w:numId w:val="25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46C4" w:rsidRPr="00505788">
        <w:rPr>
          <w:rFonts w:ascii="Times New Roman" w:hAnsi="Times New Roman" w:cs="Times New Roman"/>
          <w:color w:val="000000"/>
          <w:sz w:val="24"/>
          <w:szCs w:val="24"/>
        </w:rPr>
        <w:t xml:space="preserve">rganizator zastrzega sobie prawo do wykorzystania w materiałach edukacyjnych, informacyjnych i promocyjnych </w:t>
      </w:r>
      <w:r>
        <w:rPr>
          <w:rFonts w:ascii="Times New Roman" w:hAnsi="Times New Roman" w:cs="Times New Roman"/>
          <w:color w:val="000000"/>
          <w:sz w:val="24"/>
          <w:szCs w:val="24"/>
        </w:rPr>
        <w:t>wszystkich prac nadesłanych do konkursu,</w:t>
      </w:r>
    </w:p>
    <w:p w:rsidR="00505788" w:rsidRPr="00505788" w:rsidRDefault="00505788" w:rsidP="00505788">
      <w:pPr>
        <w:pStyle w:val="Akapitzlist"/>
        <w:numPr>
          <w:ilvl w:val="0"/>
          <w:numId w:val="25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niniejszy r</w:t>
      </w:r>
      <w:r w:rsidR="007D46C4" w:rsidRPr="00505788">
        <w:rPr>
          <w:rFonts w:ascii="Times New Roman" w:hAnsi="Times New Roman" w:cs="Times New Roman"/>
          <w:color w:val="000000"/>
          <w:sz w:val="24"/>
          <w:szCs w:val="24"/>
        </w:rPr>
        <w:t xml:space="preserve">egulamin jest jedynym </w:t>
      </w:r>
      <w:r>
        <w:rPr>
          <w:rFonts w:ascii="Times New Roman" w:hAnsi="Times New Roman" w:cs="Times New Roman"/>
          <w:color w:val="000000"/>
          <w:sz w:val="24"/>
          <w:szCs w:val="24"/>
        </w:rPr>
        <w:t>dokumentem określającym zasady konkursu,</w:t>
      </w:r>
    </w:p>
    <w:p w:rsidR="00505788" w:rsidRPr="00505788" w:rsidRDefault="00505788" w:rsidP="00505788">
      <w:pPr>
        <w:pStyle w:val="Akapitzlist"/>
        <w:numPr>
          <w:ilvl w:val="0"/>
          <w:numId w:val="25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D46C4" w:rsidRPr="00505788">
        <w:rPr>
          <w:rFonts w:ascii="Times New Roman" w:hAnsi="Times New Roman" w:cs="Times New Roman"/>
          <w:color w:val="000000"/>
          <w:sz w:val="24"/>
          <w:szCs w:val="24"/>
        </w:rPr>
        <w:t>szelkie sp</w:t>
      </w:r>
      <w:r>
        <w:rPr>
          <w:rFonts w:ascii="Times New Roman" w:hAnsi="Times New Roman" w:cs="Times New Roman"/>
          <w:color w:val="000000"/>
          <w:sz w:val="24"/>
          <w:szCs w:val="24"/>
        </w:rPr>
        <w:t>rawy nieuregulowane niniejszym regulaminem rozstrzy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ga organizator,</w:t>
      </w:r>
    </w:p>
    <w:p w:rsidR="00505788" w:rsidRPr="00505788" w:rsidRDefault="00505788" w:rsidP="00505788">
      <w:pPr>
        <w:pStyle w:val="Akapitzlist"/>
        <w:numPr>
          <w:ilvl w:val="0"/>
          <w:numId w:val="25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46C4" w:rsidRPr="00505788">
        <w:rPr>
          <w:rFonts w:ascii="Times New Roman" w:hAnsi="Times New Roman" w:cs="Times New Roman"/>
          <w:color w:val="000000"/>
          <w:sz w:val="24"/>
          <w:szCs w:val="24"/>
        </w:rPr>
        <w:t>rganizator zastrzega sobie prawo do odwołania k</w:t>
      </w:r>
      <w:r w:rsidR="007E06E2" w:rsidRPr="00505788">
        <w:rPr>
          <w:rFonts w:ascii="Times New Roman" w:hAnsi="Times New Roman" w:cs="Times New Roman"/>
          <w:color w:val="000000"/>
          <w:sz w:val="24"/>
          <w:szCs w:val="24"/>
        </w:rPr>
        <w:t>onkursu z przyczyn niezależnych od niego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46C4" w:rsidRPr="00505788" w:rsidRDefault="00505788" w:rsidP="00505788">
      <w:pPr>
        <w:pStyle w:val="Akapitzlist"/>
        <w:numPr>
          <w:ilvl w:val="0"/>
          <w:numId w:val="25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46C4" w:rsidRPr="00505788">
        <w:rPr>
          <w:rFonts w:ascii="Times New Roman" w:hAnsi="Times New Roman" w:cs="Times New Roman"/>
          <w:color w:val="000000"/>
          <w:sz w:val="24"/>
          <w:szCs w:val="24"/>
        </w:rPr>
        <w:t>rganizator zastrzega sobie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prawo do wprowadzania zmian w r</w:t>
      </w:r>
      <w:r w:rsidR="007D46C4" w:rsidRPr="00505788">
        <w:rPr>
          <w:rFonts w:ascii="Times New Roman" w:hAnsi="Times New Roman" w:cs="Times New Roman"/>
          <w:color w:val="000000"/>
          <w:sz w:val="24"/>
          <w:szCs w:val="24"/>
        </w:rPr>
        <w:t>egulaminie.</w:t>
      </w:r>
    </w:p>
    <w:p w:rsidR="007D46C4" w:rsidRPr="00244787" w:rsidRDefault="007D46C4" w:rsidP="002B1CA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87A29" w:rsidRPr="00244787" w:rsidRDefault="00087A29" w:rsidP="002B1CAB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787">
        <w:rPr>
          <w:rFonts w:ascii="Times New Roman" w:hAnsi="Times New Roman" w:cs="Times New Roman"/>
          <w:sz w:val="24"/>
          <w:szCs w:val="24"/>
        </w:rPr>
        <w:t xml:space="preserve">Wszelkie informacje dotyczące konkursu mogą Państwo uzyskać </w:t>
      </w:r>
      <w:r w:rsidRPr="00244787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244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Gminnym Ośrodku Kultury w Jabłoniu, ul. Jadwigi Tokarskiej 2/3, 21 – 205 Jabłoń, </w:t>
      </w:r>
      <w:r w:rsidR="00717155" w:rsidRPr="0024478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44787">
        <w:rPr>
          <w:rFonts w:ascii="Times New Roman" w:hAnsi="Times New Roman" w:cs="Times New Roman"/>
          <w:color w:val="000000" w:themeColor="text1"/>
          <w:sz w:val="24"/>
          <w:szCs w:val="24"/>
        </w:rPr>
        <w:t>tel. 502 271 841</w:t>
      </w:r>
    </w:p>
    <w:p w:rsidR="00087A29" w:rsidRPr="00244787" w:rsidRDefault="00087A29" w:rsidP="002B1CAB">
      <w:pPr>
        <w:spacing w:after="20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7C95" w:rsidRPr="00244787" w:rsidRDefault="00030776" w:rsidP="002B1CAB">
      <w:pPr>
        <w:pStyle w:val="Akapitzlist"/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7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Serdecznie zapraszamy</w:t>
      </w:r>
      <w:r w:rsidR="00087A29" w:rsidRPr="002447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wzięcia udziału w konkursie</w:t>
      </w:r>
      <w:r w:rsidR="005B1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947C95" w:rsidRPr="00244787" w:rsidSect="00073F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D2" w:rsidRDefault="00A90FD2" w:rsidP="007F7E92">
      <w:pPr>
        <w:spacing w:after="0" w:line="240" w:lineRule="auto"/>
      </w:pPr>
      <w:r>
        <w:separator/>
      </w:r>
    </w:p>
  </w:endnote>
  <w:endnote w:type="continuationSeparator" w:id="0">
    <w:p w:rsidR="00A90FD2" w:rsidRDefault="00A90FD2" w:rsidP="007F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D2" w:rsidRDefault="00A90FD2" w:rsidP="007F7E92">
      <w:pPr>
        <w:spacing w:after="0" w:line="240" w:lineRule="auto"/>
      </w:pPr>
      <w:r>
        <w:separator/>
      </w:r>
    </w:p>
  </w:footnote>
  <w:footnote w:type="continuationSeparator" w:id="0">
    <w:p w:rsidR="00A90FD2" w:rsidRDefault="00A90FD2" w:rsidP="007F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40AE"/>
    <w:multiLevelType w:val="hybridMultilevel"/>
    <w:tmpl w:val="26A29C3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2C66B3"/>
    <w:multiLevelType w:val="hybridMultilevel"/>
    <w:tmpl w:val="739E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5CE"/>
    <w:multiLevelType w:val="hybridMultilevel"/>
    <w:tmpl w:val="836EB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A26"/>
    <w:multiLevelType w:val="hybridMultilevel"/>
    <w:tmpl w:val="3FF4ED32"/>
    <w:lvl w:ilvl="0" w:tplc="CC488636">
      <w:start w:val="1"/>
      <w:numFmt w:val="lowerLetter"/>
      <w:lvlText w:val="%1."/>
      <w:lvlJc w:val="left"/>
      <w:pPr>
        <w:ind w:left="15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0FD87458"/>
    <w:multiLevelType w:val="hybridMultilevel"/>
    <w:tmpl w:val="30521D6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5120AA"/>
    <w:multiLevelType w:val="hybridMultilevel"/>
    <w:tmpl w:val="8D30100A"/>
    <w:lvl w:ilvl="0" w:tplc="04150019">
      <w:start w:val="1"/>
      <w:numFmt w:val="lowerLetter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15731C14"/>
    <w:multiLevelType w:val="hybridMultilevel"/>
    <w:tmpl w:val="B788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1E93"/>
    <w:multiLevelType w:val="hybridMultilevel"/>
    <w:tmpl w:val="286E90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2F30261"/>
    <w:multiLevelType w:val="hybridMultilevel"/>
    <w:tmpl w:val="E1A4D71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38617A7"/>
    <w:multiLevelType w:val="hybridMultilevel"/>
    <w:tmpl w:val="2026A4CC"/>
    <w:lvl w:ilvl="0" w:tplc="2AD21B9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16BA7"/>
    <w:multiLevelType w:val="hybridMultilevel"/>
    <w:tmpl w:val="5D06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74550"/>
    <w:multiLevelType w:val="hybridMultilevel"/>
    <w:tmpl w:val="C7B4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06B47"/>
    <w:multiLevelType w:val="hybridMultilevel"/>
    <w:tmpl w:val="99B087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9EA6BB7"/>
    <w:multiLevelType w:val="hybridMultilevel"/>
    <w:tmpl w:val="BC0EEF42"/>
    <w:lvl w:ilvl="0" w:tplc="298EAC26">
      <w:start w:val="1"/>
      <w:numFmt w:val="lowerLetter"/>
      <w:lvlText w:val="%1.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B2B72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E66B65"/>
    <w:multiLevelType w:val="hybridMultilevel"/>
    <w:tmpl w:val="B4FCCB6A"/>
    <w:lvl w:ilvl="0" w:tplc="2AD21B9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7C0"/>
    <w:multiLevelType w:val="hybridMultilevel"/>
    <w:tmpl w:val="D6F4E7F6"/>
    <w:lvl w:ilvl="0" w:tplc="B9D4A9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52D4C"/>
    <w:multiLevelType w:val="hybridMultilevel"/>
    <w:tmpl w:val="033EE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A3EFA"/>
    <w:multiLevelType w:val="hybridMultilevel"/>
    <w:tmpl w:val="A5B82F1E"/>
    <w:lvl w:ilvl="0" w:tplc="1076F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D564E"/>
    <w:multiLevelType w:val="hybridMultilevel"/>
    <w:tmpl w:val="7F3A3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236C43"/>
    <w:multiLevelType w:val="hybridMultilevel"/>
    <w:tmpl w:val="0BFE7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614BD"/>
    <w:multiLevelType w:val="hybridMultilevel"/>
    <w:tmpl w:val="A72E2260"/>
    <w:lvl w:ilvl="0" w:tplc="04150019">
      <w:start w:val="1"/>
      <w:numFmt w:val="lowerLetter"/>
      <w:lvlText w:val="%1."/>
      <w:lvlJc w:val="left"/>
      <w:pPr>
        <w:ind w:left="135" w:hanging="360"/>
      </w:pPr>
    </w:lvl>
    <w:lvl w:ilvl="1" w:tplc="04150019" w:tentative="1">
      <w:start w:val="1"/>
      <w:numFmt w:val="lowerLetter"/>
      <w:lvlText w:val="%2."/>
      <w:lvlJc w:val="left"/>
      <w:pPr>
        <w:ind w:left="855" w:hanging="360"/>
      </w:pPr>
    </w:lvl>
    <w:lvl w:ilvl="2" w:tplc="0415001B" w:tentative="1">
      <w:start w:val="1"/>
      <w:numFmt w:val="lowerRoman"/>
      <w:lvlText w:val="%3."/>
      <w:lvlJc w:val="right"/>
      <w:pPr>
        <w:ind w:left="1575" w:hanging="180"/>
      </w:pPr>
    </w:lvl>
    <w:lvl w:ilvl="3" w:tplc="0415000F" w:tentative="1">
      <w:start w:val="1"/>
      <w:numFmt w:val="decimal"/>
      <w:lvlText w:val="%4."/>
      <w:lvlJc w:val="left"/>
      <w:pPr>
        <w:ind w:left="2295" w:hanging="360"/>
      </w:pPr>
    </w:lvl>
    <w:lvl w:ilvl="4" w:tplc="04150019" w:tentative="1">
      <w:start w:val="1"/>
      <w:numFmt w:val="lowerLetter"/>
      <w:lvlText w:val="%5."/>
      <w:lvlJc w:val="left"/>
      <w:pPr>
        <w:ind w:left="3015" w:hanging="360"/>
      </w:pPr>
    </w:lvl>
    <w:lvl w:ilvl="5" w:tplc="0415001B" w:tentative="1">
      <w:start w:val="1"/>
      <w:numFmt w:val="lowerRoman"/>
      <w:lvlText w:val="%6."/>
      <w:lvlJc w:val="right"/>
      <w:pPr>
        <w:ind w:left="3735" w:hanging="180"/>
      </w:pPr>
    </w:lvl>
    <w:lvl w:ilvl="6" w:tplc="0415000F" w:tentative="1">
      <w:start w:val="1"/>
      <w:numFmt w:val="decimal"/>
      <w:lvlText w:val="%7."/>
      <w:lvlJc w:val="left"/>
      <w:pPr>
        <w:ind w:left="4455" w:hanging="360"/>
      </w:pPr>
    </w:lvl>
    <w:lvl w:ilvl="7" w:tplc="04150019" w:tentative="1">
      <w:start w:val="1"/>
      <w:numFmt w:val="lowerLetter"/>
      <w:lvlText w:val="%8."/>
      <w:lvlJc w:val="left"/>
      <w:pPr>
        <w:ind w:left="5175" w:hanging="360"/>
      </w:pPr>
    </w:lvl>
    <w:lvl w:ilvl="8" w:tplc="0415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2" w15:restartNumberingAfterBreak="0">
    <w:nsid w:val="7ABD093F"/>
    <w:multiLevelType w:val="hybridMultilevel"/>
    <w:tmpl w:val="5EE03D6C"/>
    <w:lvl w:ilvl="0" w:tplc="C972C886">
      <w:start w:val="9"/>
      <w:numFmt w:val="decimal"/>
      <w:lvlText w:val="%1."/>
      <w:lvlJc w:val="left"/>
      <w:pPr>
        <w:ind w:left="142" w:hanging="360"/>
      </w:pPr>
      <w:rPr>
        <w:rFonts w:eastAsiaTheme="minorHAns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 w15:restartNumberingAfterBreak="0">
    <w:nsid w:val="7C1915A3"/>
    <w:multiLevelType w:val="hybridMultilevel"/>
    <w:tmpl w:val="0E12253A"/>
    <w:lvl w:ilvl="0" w:tplc="69CE889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C5B9B"/>
    <w:multiLevelType w:val="hybridMultilevel"/>
    <w:tmpl w:val="46D6DB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2"/>
  </w:num>
  <w:num w:numId="5">
    <w:abstractNumId w:val="3"/>
  </w:num>
  <w:num w:numId="6">
    <w:abstractNumId w:val="21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24"/>
  </w:num>
  <w:num w:numId="12">
    <w:abstractNumId w:val="16"/>
  </w:num>
  <w:num w:numId="13">
    <w:abstractNumId w:val="22"/>
  </w:num>
  <w:num w:numId="14">
    <w:abstractNumId w:val="15"/>
  </w:num>
  <w:num w:numId="15">
    <w:abstractNumId w:val="9"/>
  </w:num>
  <w:num w:numId="16">
    <w:abstractNumId w:val="17"/>
  </w:num>
  <w:num w:numId="17">
    <w:abstractNumId w:val="19"/>
  </w:num>
  <w:num w:numId="18">
    <w:abstractNumId w:val="12"/>
  </w:num>
  <w:num w:numId="19">
    <w:abstractNumId w:val="20"/>
  </w:num>
  <w:num w:numId="20">
    <w:abstractNumId w:val="10"/>
  </w:num>
  <w:num w:numId="21">
    <w:abstractNumId w:val="8"/>
  </w:num>
  <w:num w:numId="22">
    <w:abstractNumId w:val="6"/>
  </w:num>
  <w:num w:numId="23">
    <w:abstractNumId w:val="7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EE"/>
    <w:rsid w:val="0000112E"/>
    <w:rsid w:val="00003883"/>
    <w:rsid w:val="00004490"/>
    <w:rsid w:val="00006988"/>
    <w:rsid w:val="00010185"/>
    <w:rsid w:val="00011AF3"/>
    <w:rsid w:val="00015A54"/>
    <w:rsid w:val="0001633F"/>
    <w:rsid w:val="000176F9"/>
    <w:rsid w:val="000178C6"/>
    <w:rsid w:val="00020046"/>
    <w:rsid w:val="00021588"/>
    <w:rsid w:val="0002197A"/>
    <w:rsid w:val="00021E4F"/>
    <w:rsid w:val="000239A8"/>
    <w:rsid w:val="0002400A"/>
    <w:rsid w:val="0002618A"/>
    <w:rsid w:val="000262EE"/>
    <w:rsid w:val="00030776"/>
    <w:rsid w:val="00030E17"/>
    <w:rsid w:val="000342FC"/>
    <w:rsid w:val="00035118"/>
    <w:rsid w:val="00041FE8"/>
    <w:rsid w:val="0004224B"/>
    <w:rsid w:val="000458CC"/>
    <w:rsid w:val="00050BC2"/>
    <w:rsid w:val="000520A1"/>
    <w:rsid w:val="00056686"/>
    <w:rsid w:val="00061198"/>
    <w:rsid w:val="000636A6"/>
    <w:rsid w:val="00065318"/>
    <w:rsid w:val="00065DE3"/>
    <w:rsid w:val="0007327C"/>
    <w:rsid w:val="00073CF0"/>
    <w:rsid w:val="00073FC7"/>
    <w:rsid w:val="00074279"/>
    <w:rsid w:val="00076664"/>
    <w:rsid w:val="00082C88"/>
    <w:rsid w:val="000864C5"/>
    <w:rsid w:val="000868B8"/>
    <w:rsid w:val="00086AF5"/>
    <w:rsid w:val="00087A29"/>
    <w:rsid w:val="00091AD3"/>
    <w:rsid w:val="00091E6A"/>
    <w:rsid w:val="00093593"/>
    <w:rsid w:val="000940D1"/>
    <w:rsid w:val="00095DD0"/>
    <w:rsid w:val="00096606"/>
    <w:rsid w:val="000A2845"/>
    <w:rsid w:val="000A2AE2"/>
    <w:rsid w:val="000A41E5"/>
    <w:rsid w:val="000B1DD6"/>
    <w:rsid w:val="000B71B5"/>
    <w:rsid w:val="000C0E13"/>
    <w:rsid w:val="000C1D08"/>
    <w:rsid w:val="000C3ACE"/>
    <w:rsid w:val="000D2212"/>
    <w:rsid w:val="000D42D8"/>
    <w:rsid w:val="000D7F46"/>
    <w:rsid w:val="000F1896"/>
    <w:rsid w:val="000F246E"/>
    <w:rsid w:val="000F4C85"/>
    <w:rsid w:val="001001ED"/>
    <w:rsid w:val="001002DD"/>
    <w:rsid w:val="00100842"/>
    <w:rsid w:val="00105098"/>
    <w:rsid w:val="001074B3"/>
    <w:rsid w:val="001150FC"/>
    <w:rsid w:val="00115543"/>
    <w:rsid w:val="001174D0"/>
    <w:rsid w:val="001207F9"/>
    <w:rsid w:val="00123FAD"/>
    <w:rsid w:val="001266F1"/>
    <w:rsid w:val="00130F7F"/>
    <w:rsid w:val="001318BB"/>
    <w:rsid w:val="00135A69"/>
    <w:rsid w:val="00136A21"/>
    <w:rsid w:val="0013706E"/>
    <w:rsid w:val="00141931"/>
    <w:rsid w:val="00141E33"/>
    <w:rsid w:val="0014579E"/>
    <w:rsid w:val="001460B9"/>
    <w:rsid w:val="00146D1B"/>
    <w:rsid w:val="00154CDF"/>
    <w:rsid w:val="00157411"/>
    <w:rsid w:val="00160285"/>
    <w:rsid w:val="0016274D"/>
    <w:rsid w:val="001637DE"/>
    <w:rsid w:val="0016586E"/>
    <w:rsid w:val="001671F5"/>
    <w:rsid w:val="0017240A"/>
    <w:rsid w:val="00172726"/>
    <w:rsid w:val="00172D3F"/>
    <w:rsid w:val="00174528"/>
    <w:rsid w:val="00180F79"/>
    <w:rsid w:val="001817A4"/>
    <w:rsid w:val="001821F1"/>
    <w:rsid w:val="00183533"/>
    <w:rsid w:val="00184C14"/>
    <w:rsid w:val="00185B4D"/>
    <w:rsid w:val="00186003"/>
    <w:rsid w:val="00186B45"/>
    <w:rsid w:val="00193DDF"/>
    <w:rsid w:val="00194ED2"/>
    <w:rsid w:val="001976CE"/>
    <w:rsid w:val="001A108E"/>
    <w:rsid w:val="001A1F4A"/>
    <w:rsid w:val="001A3429"/>
    <w:rsid w:val="001A6294"/>
    <w:rsid w:val="001A7DEA"/>
    <w:rsid w:val="001B1186"/>
    <w:rsid w:val="001B3C43"/>
    <w:rsid w:val="001B4027"/>
    <w:rsid w:val="001B6727"/>
    <w:rsid w:val="001C23F7"/>
    <w:rsid w:val="001C2618"/>
    <w:rsid w:val="001C32A7"/>
    <w:rsid w:val="001C3BB9"/>
    <w:rsid w:val="001C442D"/>
    <w:rsid w:val="001C4F00"/>
    <w:rsid w:val="001C73CD"/>
    <w:rsid w:val="001D0BA7"/>
    <w:rsid w:val="001D3E66"/>
    <w:rsid w:val="001D60E7"/>
    <w:rsid w:val="001D6432"/>
    <w:rsid w:val="001E57C4"/>
    <w:rsid w:val="001F6F1E"/>
    <w:rsid w:val="001F7AAD"/>
    <w:rsid w:val="002024F2"/>
    <w:rsid w:val="00206C4E"/>
    <w:rsid w:val="00207839"/>
    <w:rsid w:val="002109F9"/>
    <w:rsid w:val="00211E17"/>
    <w:rsid w:val="0022157E"/>
    <w:rsid w:val="002232DB"/>
    <w:rsid w:val="00223BF0"/>
    <w:rsid w:val="00224322"/>
    <w:rsid w:val="00226A06"/>
    <w:rsid w:val="00226C77"/>
    <w:rsid w:val="00227C9F"/>
    <w:rsid w:val="00231753"/>
    <w:rsid w:val="00235269"/>
    <w:rsid w:val="00237CB6"/>
    <w:rsid w:val="002405C8"/>
    <w:rsid w:val="00241B95"/>
    <w:rsid w:val="002423F5"/>
    <w:rsid w:val="0024448A"/>
    <w:rsid w:val="00244787"/>
    <w:rsid w:val="00245823"/>
    <w:rsid w:val="00246D3B"/>
    <w:rsid w:val="00251C59"/>
    <w:rsid w:val="00252284"/>
    <w:rsid w:val="0025540A"/>
    <w:rsid w:val="00257185"/>
    <w:rsid w:val="002576FC"/>
    <w:rsid w:val="0026089B"/>
    <w:rsid w:val="00261016"/>
    <w:rsid w:val="00263108"/>
    <w:rsid w:val="00263D8D"/>
    <w:rsid w:val="002670BE"/>
    <w:rsid w:val="00267C4F"/>
    <w:rsid w:val="00270549"/>
    <w:rsid w:val="00272129"/>
    <w:rsid w:val="00273B8B"/>
    <w:rsid w:val="0027457C"/>
    <w:rsid w:val="002757D1"/>
    <w:rsid w:val="002761BB"/>
    <w:rsid w:val="00277C1F"/>
    <w:rsid w:val="002864E1"/>
    <w:rsid w:val="00286F8F"/>
    <w:rsid w:val="002A49B2"/>
    <w:rsid w:val="002A6554"/>
    <w:rsid w:val="002B0728"/>
    <w:rsid w:val="002B0FEB"/>
    <w:rsid w:val="002B1CAB"/>
    <w:rsid w:val="002B3ED4"/>
    <w:rsid w:val="002B4DF3"/>
    <w:rsid w:val="002B5AF4"/>
    <w:rsid w:val="002C07CD"/>
    <w:rsid w:val="002D0315"/>
    <w:rsid w:val="002D0397"/>
    <w:rsid w:val="002D080A"/>
    <w:rsid w:val="002D0E45"/>
    <w:rsid w:val="002E0784"/>
    <w:rsid w:val="002E147D"/>
    <w:rsid w:val="002E7645"/>
    <w:rsid w:val="002F0164"/>
    <w:rsid w:val="002F040F"/>
    <w:rsid w:val="002F2729"/>
    <w:rsid w:val="002F3939"/>
    <w:rsid w:val="002F4D3E"/>
    <w:rsid w:val="002F5A3F"/>
    <w:rsid w:val="002F704A"/>
    <w:rsid w:val="002F71DF"/>
    <w:rsid w:val="003005AD"/>
    <w:rsid w:val="00300BCE"/>
    <w:rsid w:val="00300BE2"/>
    <w:rsid w:val="00300EFA"/>
    <w:rsid w:val="003012A1"/>
    <w:rsid w:val="003022A5"/>
    <w:rsid w:val="003051DA"/>
    <w:rsid w:val="00305334"/>
    <w:rsid w:val="00310987"/>
    <w:rsid w:val="00312443"/>
    <w:rsid w:val="00313F60"/>
    <w:rsid w:val="00315564"/>
    <w:rsid w:val="00320353"/>
    <w:rsid w:val="00322B59"/>
    <w:rsid w:val="0032489F"/>
    <w:rsid w:val="003276AF"/>
    <w:rsid w:val="0033091B"/>
    <w:rsid w:val="003319AC"/>
    <w:rsid w:val="00333CC0"/>
    <w:rsid w:val="003420F4"/>
    <w:rsid w:val="00342671"/>
    <w:rsid w:val="0034348A"/>
    <w:rsid w:val="003471AD"/>
    <w:rsid w:val="00347CE0"/>
    <w:rsid w:val="00347F15"/>
    <w:rsid w:val="00350A42"/>
    <w:rsid w:val="00351504"/>
    <w:rsid w:val="00353112"/>
    <w:rsid w:val="003541CC"/>
    <w:rsid w:val="00355942"/>
    <w:rsid w:val="003559AB"/>
    <w:rsid w:val="003616C1"/>
    <w:rsid w:val="0036371A"/>
    <w:rsid w:val="003638CF"/>
    <w:rsid w:val="003652FE"/>
    <w:rsid w:val="00367FF3"/>
    <w:rsid w:val="00370F64"/>
    <w:rsid w:val="003718A1"/>
    <w:rsid w:val="00372AC1"/>
    <w:rsid w:val="003739F9"/>
    <w:rsid w:val="0037590B"/>
    <w:rsid w:val="003762F2"/>
    <w:rsid w:val="003815BA"/>
    <w:rsid w:val="00383ECA"/>
    <w:rsid w:val="00385F73"/>
    <w:rsid w:val="003860E1"/>
    <w:rsid w:val="00396FD4"/>
    <w:rsid w:val="003A0012"/>
    <w:rsid w:val="003A2080"/>
    <w:rsid w:val="003A4940"/>
    <w:rsid w:val="003A49BF"/>
    <w:rsid w:val="003B1BC3"/>
    <w:rsid w:val="003B5C5A"/>
    <w:rsid w:val="003B6429"/>
    <w:rsid w:val="003C029F"/>
    <w:rsid w:val="003C1A82"/>
    <w:rsid w:val="003C4FCE"/>
    <w:rsid w:val="003C6760"/>
    <w:rsid w:val="003C6B2D"/>
    <w:rsid w:val="003D0973"/>
    <w:rsid w:val="003D1710"/>
    <w:rsid w:val="003D3532"/>
    <w:rsid w:val="003D6C1C"/>
    <w:rsid w:val="003E23FF"/>
    <w:rsid w:val="003E625C"/>
    <w:rsid w:val="003E78D2"/>
    <w:rsid w:val="003F24C3"/>
    <w:rsid w:val="003F28DC"/>
    <w:rsid w:val="003F332F"/>
    <w:rsid w:val="003F55EF"/>
    <w:rsid w:val="00400E35"/>
    <w:rsid w:val="004063AA"/>
    <w:rsid w:val="0041208A"/>
    <w:rsid w:val="00413084"/>
    <w:rsid w:val="00413499"/>
    <w:rsid w:val="00416868"/>
    <w:rsid w:val="00417479"/>
    <w:rsid w:val="004179C2"/>
    <w:rsid w:val="00422734"/>
    <w:rsid w:val="00424421"/>
    <w:rsid w:val="00424CE1"/>
    <w:rsid w:val="00431C8D"/>
    <w:rsid w:val="00431C9C"/>
    <w:rsid w:val="00434088"/>
    <w:rsid w:val="0043645F"/>
    <w:rsid w:val="00436857"/>
    <w:rsid w:val="0044021F"/>
    <w:rsid w:val="00447969"/>
    <w:rsid w:val="00454D6F"/>
    <w:rsid w:val="00456D65"/>
    <w:rsid w:val="00460F3A"/>
    <w:rsid w:val="004659D6"/>
    <w:rsid w:val="004709BA"/>
    <w:rsid w:val="00470C71"/>
    <w:rsid w:val="00471A50"/>
    <w:rsid w:val="00472F09"/>
    <w:rsid w:val="00475C58"/>
    <w:rsid w:val="004802B9"/>
    <w:rsid w:val="00482E90"/>
    <w:rsid w:val="004854C1"/>
    <w:rsid w:val="0048596C"/>
    <w:rsid w:val="00490474"/>
    <w:rsid w:val="00491F47"/>
    <w:rsid w:val="00494C2C"/>
    <w:rsid w:val="004A6868"/>
    <w:rsid w:val="004A6C27"/>
    <w:rsid w:val="004B38B1"/>
    <w:rsid w:val="004C140E"/>
    <w:rsid w:val="004C42C1"/>
    <w:rsid w:val="004C481A"/>
    <w:rsid w:val="004C54EB"/>
    <w:rsid w:val="004C588F"/>
    <w:rsid w:val="004C5994"/>
    <w:rsid w:val="004C64BD"/>
    <w:rsid w:val="004C65F9"/>
    <w:rsid w:val="004D0493"/>
    <w:rsid w:val="004D1E04"/>
    <w:rsid w:val="004D2CA6"/>
    <w:rsid w:val="004D374E"/>
    <w:rsid w:val="004D4715"/>
    <w:rsid w:val="004D5F64"/>
    <w:rsid w:val="004E2D38"/>
    <w:rsid w:val="004F0B3F"/>
    <w:rsid w:val="004F5BB6"/>
    <w:rsid w:val="004F5C9D"/>
    <w:rsid w:val="004F6327"/>
    <w:rsid w:val="0050204D"/>
    <w:rsid w:val="00505788"/>
    <w:rsid w:val="005070CC"/>
    <w:rsid w:val="00507310"/>
    <w:rsid w:val="00507B32"/>
    <w:rsid w:val="00510111"/>
    <w:rsid w:val="0051386C"/>
    <w:rsid w:val="0052159C"/>
    <w:rsid w:val="005216A8"/>
    <w:rsid w:val="0052273D"/>
    <w:rsid w:val="005231CB"/>
    <w:rsid w:val="005265F8"/>
    <w:rsid w:val="005332B6"/>
    <w:rsid w:val="0053672F"/>
    <w:rsid w:val="005439A6"/>
    <w:rsid w:val="005456BF"/>
    <w:rsid w:val="00547856"/>
    <w:rsid w:val="00553302"/>
    <w:rsid w:val="00555B8B"/>
    <w:rsid w:val="00563542"/>
    <w:rsid w:val="00565572"/>
    <w:rsid w:val="00567C29"/>
    <w:rsid w:val="00573F36"/>
    <w:rsid w:val="0058084A"/>
    <w:rsid w:val="00582AC0"/>
    <w:rsid w:val="00584567"/>
    <w:rsid w:val="00584656"/>
    <w:rsid w:val="00585A5D"/>
    <w:rsid w:val="00587E73"/>
    <w:rsid w:val="00590C96"/>
    <w:rsid w:val="0059130C"/>
    <w:rsid w:val="005923F8"/>
    <w:rsid w:val="00593C4C"/>
    <w:rsid w:val="00596993"/>
    <w:rsid w:val="005A579B"/>
    <w:rsid w:val="005A598D"/>
    <w:rsid w:val="005B0327"/>
    <w:rsid w:val="005B1CF0"/>
    <w:rsid w:val="005B58C0"/>
    <w:rsid w:val="005B784D"/>
    <w:rsid w:val="005B7A0A"/>
    <w:rsid w:val="005C0ACA"/>
    <w:rsid w:val="005C3920"/>
    <w:rsid w:val="005C4E0F"/>
    <w:rsid w:val="005D0E4C"/>
    <w:rsid w:val="005D109E"/>
    <w:rsid w:val="005D351C"/>
    <w:rsid w:val="005D35A6"/>
    <w:rsid w:val="005D37BD"/>
    <w:rsid w:val="005D5468"/>
    <w:rsid w:val="005D6D29"/>
    <w:rsid w:val="005E0581"/>
    <w:rsid w:val="005E5D3B"/>
    <w:rsid w:val="005F368A"/>
    <w:rsid w:val="005F6728"/>
    <w:rsid w:val="006027C7"/>
    <w:rsid w:val="0060314B"/>
    <w:rsid w:val="00603D93"/>
    <w:rsid w:val="00604EFA"/>
    <w:rsid w:val="00605E65"/>
    <w:rsid w:val="00605F9F"/>
    <w:rsid w:val="00611BAE"/>
    <w:rsid w:val="00616589"/>
    <w:rsid w:val="00617572"/>
    <w:rsid w:val="006201FF"/>
    <w:rsid w:val="00625E74"/>
    <w:rsid w:val="00632098"/>
    <w:rsid w:val="006368C2"/>
    <w:rsid w:val="00640B38"/>
    <w:rsid w:val="006428AF"/>
    <w:rsid w:val="006432A8"/>
    <w:rsid w:val="00645037"/>
    <w:rsid w:val="00645A16"/>
    <w:rsid w:val="00646962"/>
    <w:rsid w:val="00650BE4"/>
    <w:rsid w:val="00653EEC"/>
    <w:rsid w:val="00655733"/>
    <w:rsid w:val="00655D2E"/>
    <w:rsid w:val="00657AF8"/>
    <w:rsid w:val="006613DB"/>
    <w:rsid w:val="006634BD"/>
    <w:rsid w:val="00664A07"/>
    <w:rsid w:val="0066798B"/>
    <w:rsid w:val="006706CF"/>
    <w:rsid w:val="006710D2"/>
    <w:rsid w:val="006741D4"/>
    <w:rsid w:val="006743AD"/>
    <w:rsid w:val="006772E3"/>
    <w:rsid w:val="0068382A"/>
    <w:rsid w:val="00685544"/>
    <w:rsid w:val="00692643"/>
    <w:rsid w:val="0069717B"/>
    <w:rsid w:val="006A2E5C"/>
    <w:rsid w:val="006B0B2B"/>
    <w:rsid w:val="006B650A"/>
    <w:rsid w:val="006B69C2"/>
    <w:rsid w:val="006C3B3A"/>
    <w:rsid w:val="006C4605"/>
    <w:rsid w:val="006C6737"/>
    <w:rsid w:val="006D03FD"/>
    <w:rsid w:val="006D12AA"/>
    <w:rsid w:val="006D17F2"/>
    <w:rsid w:val="006D4A3C"/>
    <w:rsid w:val="006E0117"/>
    <w:rsid w:val="006E3C74"/>
    <w:rsid w:val="006E3FEF"/>
    <w:rsid w:val="006E6368"/>
    <w:rsid w:val="006F00EF"/>
    <w:rsid w:val="006F0F2F"/>
    <w:rsid w:val="006F3BC5"/>
    <w:rsid w:val="006F4C53"/>
    <w:rsid w:val="006F70A6"/>
    <w:rsid w:val="0070075B"/>
    <w:rsid w:val="007027E3"/>
    <w:rsid w:val="007029DB"/>
    <w:rsid w:val="00702AD1"/>
    <w:rsid w:val="00713203"/>
    <w:rsid w:val="007167E2"/>
    <w:rsid w:val="00717155"/>
    <w:rsid w:val="00717B6C"/>
    <w:rsid w:val="00721D86"/>
    <w:rsid w:val="007243F6"/>
    <w:rsid w:val="00724715"/>
    <w:rsid w:val="0072586D"/>
    <w:rsid w:val="007268DD"/>
    <w:rsid w:val="00730C51"/>
    <w:rsid w:val="0073223E"/>
    <w:rsid w:val="00732D41"/>
    <w:rsid w:val="007336A4"/>
    <w:rsid w:val="007337F0"/>
    <w:rsid w:val="00736E1C"/>
    <w:rsid w:val="00737C2D"/>
    <w:rsid w:val="00737EDF"/>
    <w:rsid w:val="00747178"/>
    <w:rsid w:val="007477A6"/>
    <w:rsid w:val="00754BC6"/>
    <w:rsid w:val="00761A14"/>
    <w:rsid w:val="00761B06"/>
    <w:rsid w:val="00763B28"/>
    <w:rsid w:val="00766A00"/>
    <w:rsid w:val="0076714A"/>
    <w:rsid w:val="007715EE"/>
    <w:rsid w:val="0077265A"/>
    <w:rsid w:val="00773414"/>
    <w:rsid w:val="00773AB1"/>
    <w:rsid w:val="00775EF4"/>
    <w:rsid w:val="00776A1D"/>
    <w:rsid w:val="00780E3E"/>
    <w:rsid w:val="00781A8E"/>
    <w:rsid w:val="00791FBA"/>
    <w:rsid w:val="00792DCE"/>
    <w:rsid w:val="00793026"/>
    <w:rsid w:val="00793E9A"/>
    <w:rsid w:val="00795B07"/>
    <w:rsid w:val="007964C8"/>
    <w:rsid w:val="0079785C"/>
    <w:rsid w:val="007A3E4F"/>
    <w:rsid w:val="007A592E"/>
    <w:rsid w:val="007B0F10"/>
    <w:rsid w:val="007B27C2"/>
    <w:rsid w:val="007B43EF"/>
    <w:rsid w:val="007C36C3"/>
    <w:rsid w:val="007C6787"/>
    <w:rsid w:val="007C7DC4"/>
    <w:rsid w:val="007D2917"/>
    <w:rsid w:val="007D3AEB"/>
    <w:rsid w:val="007D46C4"/>
    <w:rsid w:val="007D474F"/>
    <w:rsid w:val="007D57E4"/>
    <w:rsid w:val="007E06E2"/>
    <w:rsid w:val="007E0CB1"/>
    <w:rsid w:val="007E345A"/>
    <w:rsid w:val="007E3C33"/>
    <w:rsid w:val="007F1E1D"/>
    <w:rsid w:val="007F64FA"/>
    <w:rsid w:val="007F7E92"/>
    <w:rsid w:val="00801A25"/>
    <w:rsid w:val="00801CA9"/>
    <w:rsid w:val="00802780"/>
    <w:rsid w:val="008054EE"/>
    <w:rsid w:val="00805726"/>
    <w:rsid w:val="00805D91"/>
    <w:rsid w:val="008078E9"/>
    <w:rsid w:val="0081071A"/>
    <w:rsid w:val="00812B62"/>
    <w:rsid w:val="00812DB0"/>
    <w:rsid w:val="00815676"/>
    <w:rsid w:val="00823509"/>
    <w:rsid w:val="00823D67"/>
    <w:rsid w:val="0082599C"/>
    <w:rsid w:val="00825E19"/>
    <w:rsid w:val="0082654D"/>
    <w:rsid w:val="00830D7E"/>
    <w:rsid w:val="008341A1"/>
    <w:rsid w:val="00834F0B"/>
    <w:rsid w:val="00835D3E"/>
    <w:rsid w:val="00842206"/>
    <w:rsid w:val="008434AE"/>
    <w:rsid w:val="00843BDA"/>
    <w:rsid w:val="00850331"/>
    <w:rsid w:val="00851C85"/>
    <w:rsid w:val="00854F68"/>
    <w:rsid w:val="008557FC"/>
    <w:rsid w:val="0086005B"/>
    <w:rsid w:val="00861891"/>
    <w:rsid w:val="00861B90"/>
    <w:rsid w:val="008645CF"/>
    <w:rsid w:val="00866C1C"/>
    <w:rsid w:val="00872AFB"/>
    <w:rsid w:val="00873901"/>
    <w:rsid w:val="008762CC"/>
    <w:rsid w:val="00877CD1"/>
    <w:rsid w:val="00877F14"/>
    <w:rsid w:val="0088268D"/>
    <w:rsid w:val="0088498C"/>
    <w:rsid w:val="0088540D"/>
    <w:rsid w:val="00885C37"/>
    <w:rsid w:val="00885F5B"/>
    <w:rsid w:val="00886844"/>
    <w:rsid w:val="00886AC4"/>
    <w:rsid w:val="00887B65"/>
    <w:rsid w:val="00890628"/>
    <w:rsid w:val="0089090F"/>
    <w:rsid w:val="008914E4"/>
    <w:rsid w:val="0089360A"/>
    <w:rsid w:val="00897BB9"/>
    <w:rsid w:val="008A2166"/>
    <w:rsid w:val="008A21D5"/>
    <w:rsid w:val="008A229E"/>
    <w:rsid w:val="008A28E9"/>
    <w:rsid w:val="008A5084"/>
    <w:rsid w:val="008B09DD"/>
    <w:rsid w:val="008B1504"/>
    <w:rsid w:val="008B5B28"/>
    <w:rsid w:val="008B7225"/>
    <w:rsid w:val="008C00C8"/>
    <w:rsid w:val="008C2795"/>
    <w:rsid w:val="008C4C18"/>
    <w:rsid w:val="008C6023"/>
    <w:rsid w:val="008C675F"/>
    <w:rsid w:val="008C7793"/>
    <w:rsid w:val="008D1582"/>
    <w:rsid w:val="008D2E96"/>
    <w:rsid w:val="008E3C40"/>
    <w:rsid w:val="008E4E7F"/>
    <w:rsid w:val="008E5F0C"/>
    <w:rsid w:val="008F1E08"/>
    <w:rsid w:val="008F21A7"/>
    <w:rsid w:val="008F6697"/>
    <w:rsid w:val="008F6C3A"/>
    <w:rsid w:val="00902889"/>
    <w:rsid w:val="009031A6"/>
    <w:rsid w:val="00903A04"/>
    <w:rsid w:val="00903A48"/>
    <w:rsid w:val="00911252"/>
    <w:rsid w:val="00911D6E"/>
    <w:rsid w:val="00913086"/>
    <w:rsid w:val="00913A16"/>
    <w:rsid w:val="00914038"/>
    <w:rsid w:val="009140D2"/>
    <w:rsid w:val="00915075"/>
    <w:rsid w:val="00920260"/>
    <w:rsid w:val="00925576"/>
    <w:rsid w:val="00926BDB"/>
    <w:rsid w:val="00926E5C"/>
    <w:rsid w:val="0093067A"/>
    <w:rsid w:val="00930FBA"/>
    <w:rsid w:val="00932D43"/>
    <w:rsid w:val="009338EB"/>
    <w:rsid w:val="009363B5"/>
    <w:rsid w:val="00936B4B"/>
    <w:rsid w:val="00940576"/>
    <w:rsid w:val="0094233D"/>
    <w:rsid w:val="00947C95"/>
    <w:rsid w:val="00951295"/>
    <w:rsid w:val="00952CDF"/>
    <w:rsid w:val="00954063"/>
    <w:rsid w:val="00954F93"/>
    <w:rsid w:val="009557B1"/>
    <w:rsid w:val="0096088F"/>
    <w:rsid w:val="0096121C"/>
    <w:rsid w:val="00962C14"/>
    <w:rsid w:val="0096646D"/>
    <w:rsid w:val="009715DC"/>
    <w:rsid w:val="00972A03"/>
    <w:rsid w:val="009754E4"/>
    <w:rsid w:val="009755B1"/>
    <w:rsid w:val="0097571F"/>
    <w:rsid w:val="00975E12"/>
    <w:rsid w:val="009810E7"/>
    <w:rsid w:val="009815C2"/>
    <w:rsid w:val="00981628"/>
    <w:rsid w:val="00983931"/>
    <w:rsid w:val="00990F8D"/>
    <w:rsid w:val="0099472B"/>
    <w:rsid w:val="009A101E"/>
    <w:rsid w:val="009A6010"/>
    <w:rsid w:val="009B40F5"/>
    <w:rsid w:val="009B46C8"/>
    <w:rsid w:val="009B4F4C"/>
    <w:rsid w:val="009C08EB"/>
    <w:rsid w:val="009C4DB7"/>
    <w:rsid w:val="009C70C9"/>
    <w:rsid w:val="009D134D"/>
    <w:rsid w:val="009D27AB"/>
    <w:rsid w:val="009D2871"/>
    <w:rsid w:val="009E0223"/>
    <w:rsid w:val="009E4595"/>
    <w:rsid w:val="009E54D9"/>
    <w:rsid w:val="009E651B"/>
    <w:rsid w:val="009F0576"/>
    <w:rsid w:val="009F315A"/>
    <w:rsid w:val="009F3FC1"/>
    <w:rsid w:val="009F4242"/>
    <w:rsid w:val="009F76CA"/>
    <w:rsid w:val="00A01529"/>
    <w:rsid w:val="00A01BE0"/>
    <w:rsid w:val="00A01FE3"/>
    <w:rsid w:val="00A038B7"/>
    <w:rsid w:val="00A05076"/>
    <w:rsid w:val="00A052B4"/>
    <w:rsid w:val="00A05551"/>
    <w:rsid w:val="00A059D2"/>
    <w:rsid w:val="00A20A70"/>
    <w:rsid w:val="00A220ED"/>
    <w:rsid w:val="00A23B4B"/>
    <w:rsid w:val="00A277D2"/>
    <w:rsid w:val="00A30F17"/>
    <w:rsid w:val="00A32FE1"/>
    <w:rsid w:val="00A42FAC"/>
    <w:rsid w:val="00A44E9F"/>
    <w:rsid w:val="00A50D4E"/>
    <w:rsid w:val="00A51E70"/>
    <w:rsid w:val="00A520C3"/>
    <w:rsid w:val="00A56708"/>
    <w:rsid w:val="00A601BE"/>
    <w:rsid w:val="00A60AEB"/>
    <w:rsid w:val="00A62F6A"/>
    <w:rsid w:val="00A63289"/>
    <w:rsid w:val="00A64405"/>
    <w:rsid w:val="00A65433"/>
    <w:rsid w:val="00A66CB4"/>
    <w:rsid w:val="00A72CBC"/>
    <w:rsid w:val="00A7679A"/>
    <w:rsid w:val="00A80F0D"/>
    <w:rsid w:val="00A812F9"/>
    <w:rsid w:val="00A830B3"/>
    <w:rsid w:val="00A83F52"/>
    <w:rsid w:val="00A855A7"/>
    <w:rsid w:val="00A873C5"/>
    <w:rsid w:val="00A90B6A"/>
    <w:rsid w:val="00A90FD2"/>
    <w:rsid w:val="00A95BB0"/>
    <w:rsid w:val="00A96FDB"/>
    <w:rsid w:val="00AA4B72"/>
    <w:rsid w:val="00AA53A7"/>
    <w:rsid w:val="00AA7B59"/>
    <w:rsid w:val="00AB0346"/>
    <w:rsid w:val="00AB1FF0"/>
    <w:rsid w:val="00AB5AB9"/>
    <w:rsid w:val="00AC01B1"/>
    <w:rsid w:val="00AC1E0E"/>
    <w:rsid w:val="00AC289A"/>
    <w:rsid w:val="00AC60C6"/>
    <w:rsid w:val="00AC7C20"/>
    <w:rsid w:val="00AD35C8"/>
    <w:rsid w:val="00AD617C"/>
    <w:rsid w:val="00AE0257"/>
    <w:rsid w:val="00AE02AB"/>
    <w:rsid w:val="00AE101E"/>
    <w:rsid w:val="00AF24B7"/>
    <w:rsid w:val="00AF69D4"/>
    <w:rsid w:val="00B00016"/>
    <w:rsid w:val="00B06641"/>
    <w:rsid w:val="00B11844"/>
    <w:rsid w:val="00B17D31"/>
    <w:rsid w:val="00B20AEA"/>
    <w:rsid w:val="00B22793"/>
    <w:rsid w:val="00B23C2A"/>
    <w:rsid w:val="00B25CCE"/>
    <w:rsid w:val="00B27B2D"/>
    <w:rsid w:val="00B349A2"/>
    <w:rsid w:val="00B3530A"/>
    <w:rsid w:val="00B369F6"/>
    <w:rsid w:val="00B41AFC"/>
    <w:rsid w:val="00B4244F"/>
    <w:rsid w:val="00B44B47"/>
    <w:rsid w:val="00B45378"/>
    <w:rsid w:val="00B45DF1"/>
    <w:rsid w:val="00B5147E"/>
    <w:rsid w:val="00B52C38"/>
    <w:rsid w:val="00B531F5"/>
    <w:rsid w:val="00B570DC"/>
    <w:rsid w:val="00B62ED0"/>
    <w:rsid w:val="00B65B93"/>
    <w:rsid w:val="00B758DD"/>
    <w:rsid w:val="00B77229"/>
    <w:rsid w:val="00B77581"/>
    <w:rsid w:val="00B83FA5"/>
    <w:rsid w:val="00B87B81"/>
    <w:rsid w:val="00B93211"/>
    <w:rsid w:val="00B93299"/>
    <w:rsid w:val="00B938C8"/>
    <w:rsid w:val="00B93AC3"/>
    <w:rsid w:val="00BA75C7"/>
    <w:rsid w:val="00BA7E33"/>
    <w:rsid w:val="00BB007F"/>
    <w:rsid w:val="00BB30C3"/>
    <w:rsid w:val="00BB4638"/>
    <w:rsid w:val="00BB70FC"/>
    <w:rsid w:val="00BB7504"/>
    <w:rsid w:val="00BC1336"/>
    <w:rsid w:val="00BC34C5"/>
    <w:rsid w:val="00BC5A48"/>
    <w:rsid w:val="00BC6B9C"/>
    <w:rsid w:val="00BC6CE2"/>
    <w:rsid w:val="00BE37C6"/>
    <w:rsid w:val="00BE41B3"/>
    <w:rsid w:val="00BE73A2"/>
    <w:rsid w:val="00BF0DCB"/>
    <w:rsid w:val="00BF307C"/>
    <w:rsid w:val="00BF5293"/>
    <w:rsid w:val="00BF721F"/>
    <w:rsid w:val="00BF7569"/>
    <w:rsid w:val="00C02085"/>
    <w:rsid w:val="00C02897"/>
    <w:rsid w:val="00C03DFE"/>
    <w:rsid w:val="00C04821"/>
    <w:rsid w:val="00C04A66"/>
    <w:rsid w:val="00C07C6B"/>
    <w:rsid w:val="00C11FA8"/>
    <w:rsid w:val="00C20586"/>
    <w:rsid w:val="00C21F21"/>
    <w:rsid w:val="00C22365"/>
    <w:rsid w:val="00C25D8C"/>
    <w:rsid w:val="00C26B9C"/>
    <w:rsid w:val="00C27124"/>
    <w:rsid w:val="00C30079"/>
    <w:rsid w:val="00C34286"/>
    <w:rsid w:val="00C34CBA"/>
    <w:rsid w:val="00C3540F"/>
    <w:rsid w:val="00C35657"/>
    <w:rsid w:val="00C36213"/>
    <w:rsid w:val="00C36505"/>
    <w:rsid w:val="00C42CA1"/>
    <w:rsid w:val="00C42EE3"/>
    <w:rsid w:val="00C431CF"/>
    <w:rsid w:val="00C54CE3"/>
    <w:rsid w:val="00C639C8"/>
    <w:rsid w:val="00C63BA5"/>
    <w:rsid w:val="00C675CA"/>
    <w:rsid w:val="00C71229"/>
    <w:rsid w:val="00C71FA7"/>
    <w:rsid w:val="00C7308F"/>
    <w:rsid w:val="00C74C33"/>
    <w:rsid w:val="00C75FCD"/>
    <w:rsid w:val="00C80C78"/>
    <w:rsid w:val="00C821A3"/>
    <w:rsid w:val="00C84FE1"/>
    <w:rsid w:val="00C854D2"/>
    <w:rsid w:val="00C861D3"/>
    <w:rsid w:val="00C87BD8"/>
    <w:rsid w:val="00C92A9D"/>
    <w:rsid w:val="00C93FF9"/>
    <w:rsid w:val="00C94D69"/>
    <w:rsid w:val="00C96AC4"/>
    <w:rsid w:val="00C97C4D"/>
    <w:rsid w:val="00CA060F"/>
    <w:rsid w:val="00CA46D4"/>
    <w:rsid w:val="00CA5BD4"/>
    <w:rsid w:val="00CA5D22"/>
    <w:rsid w:val="00CB26DC"/>
    <w:rsid w:val="00CB4042"/>
    <w:rsid w:val="00CB5131"/>
    <w:rsid w:val="00CC1A3E"/>
    <w:rsid w:val="00CC353D"/>
    <w:rsid w:val="00CC5BF3"/>
    <w:rsid w:val="00CC6144"/>
    <w:rsid w:val="00CD0B20"/>
    <w:rsid w:val="00CD1F4E"/>
    <w:rsid w:val="00CD1FFE"/>
    <w:rsid w:val="00CE21BD"/>
    <w:rsid w:val="00CE2B41"/>
    <w:rsid w:val="00CE5425"/>
    <w:rsid w:val="00CE5ADA"/>
    <w:rsid w:val="00CF15F3"/>
    <w:rsid w:val="00CF20A4"/>
    <w:rsid w:val="00CF21A7"/>
    <w:rsid w:val="00CF4D4E"/>
    <w:rsid w:val="00CF74B0"/>
    <w:rsid w:val="00D05EE8"/>
    <w:rsid w:val="00D10658"/>
    <w:rsid w:val="00D1186B"/>
    <w:rsid w:val="00D154AE"/>
    <w:rsid w:val="00D174A2"/>
    <w:rsid w:val="00D201C9"/>
    <w:rsid w:val="00D20A03"/>
    <w:rsid w:val="00D21136"/>
    <w:rsid w:val="00D24B58"/>
    <w:rsid w:val="00D24DE8"/>
    <w:rsid w:val="00D25604"/>
    <w:rsid w:val="00D34F09"/>
    <w:rsid w:val="00D35479"/>
    <w:rsid w:val="00D36E88"/>
    <w:rsid w:val="00D40DF9"/>
    <w:rsid w:val="00D41361"/>
    <w:rsid w:val="00D42713"/>
    <w:rsid w:val="00D478F6"/>
    <w:rsid w:val="00D52B85"/>
    <w:rsid w:val="00D53AF2"/>
    <w:rsid w:val="00D54098"/>
    <w:rsid w:val="00D571C1"/>
    <w:rsid w:val="00D617CB"/>
    <w:rsid w:val="00D61A2A"/>
    <w:rsid w:val="00D63F57"/>
    <w:rsid w:val="00D66AA1"/>
    <w:rsid w:val="00D673D0"/>
    <w:rsid w:val="00D705D3"/>
    <w:rsid w:val="00D710A2"/>
    <w:rsid w:val="00D72F2A"/>
    <w:rsid w:val="00D732D2"/>
    <w:rsid w:val="00D747F7"/>
    <w:rsid w:val="00D8044B"/>
    <w:rsid w:val="00D80D7C"/>
    <w:rsid w:val="00D82B52"/>
    <w:rsid w:val="00D87919"/>
    <w:rsid w:val="00D91147"/>
    <w:rsid w:val="00D92069"/>
    <w:rsid w:val="00D97532"/>
    <w:rsid w:val="00DA6A48"/>
    <w:rsid w:val="00DB226A"/>
    <w:rsid w:val="00DB6AE6"/>
    <w:rsid w:val="00DC0402"/>
    <w:rsid w:val="00DC223B"/>
    <w:rsid w:val="00DC24DD"/>
    <w:rsid w:val="00DC3A13"/>
    <w:rsid w:val="00DC4231"/>
    <w:rsid w:val="00DC43D3"/>
    <w:rsid w:val="00DC4983"/>
    <w:rsid w:val="00DC4A30"/>
    <w:rsid w:val="00DD3124"/>
    <w:rsid w:val="00DE10D7"/>
    <w:rsid w:val="00DE79A3"/>
    <w:rsid w:val="00DE7F89"/>
    <w:rsid w:val="00DF0FE2"/>
    <w:rsid w:val="00DF1A52"/>
    <w:rsid w:val="00DF3C53"/>
    <w:rsid w:val="00DF60D2"/>
    <w:rsid w:val="00DF6A86"/>
    <w:rsid w:val="00DF6E3A"/>
    <w:rsid w:val="00E00FDE"/>
    <w:rsid w:val="00E0308B"/>
    <w:rsid w:val="00E12EF6"/>
    <w:rsid w:val="00E14D32"/>
    <w:rsid w:val="00E152D1"/>
    <w:rsid w:val="00E2288D"/>
    <w:rsid w:val="00E22D60"/>
    <w:rsid w:val="00E25B24"/>
    <w:rsid w:val="00E30807"/>
    <w:rsid w:val="00E37EE9"/>
    <w:rsid w:val="00E40EDB"/>
    <w:rsid w:val="00E4150C"/>
    <w:rsid w:val="00E41BCA"/>
    <w:rsid w:val="00E43804"/>
    <w:rsid w:val="00E443DD"/>
    <w:rsid w:val="00E47D05"/>
    <w:rsid w:val="00E5134D"/>
    <w:rsid w:val="00E52A32"/>
    <w:rsid w:val="00E5303E"/>
    <w:rsid w:val="00E57FEE"/>
    <w:rsid w:val="00E60884"/>
    <w:rsid w:val="00E64BDA"/>
    <w:rsid w:val="00E71869"/>
    <w:rsid w:val="00E75EF0"/>
    <w:rsid w:val="00E91472"/>
    <w:rsid w:val="00E91744"/>
    <w:rsid w:val="00E95D2D"/>
    <w:rsid w:val="00E9745F"/>
    <w:rsid w:val="00EA6605"/>
    <w:rsid w:val="00EA75A7"/>
    <w:rsid w:val="00EB00B4"/>
    <w:rsid w:val="00EB45F4"/>
    <w:rsid w:val="00EB6F73"/>
    <w:rsid w:val="00EC3762"/>
    <w:rsid w:val="00EC5120"/>
    <w:rsid w:val="00EC7158"/>
    <w:rsid w:val="00ED0C75"/>
    <w:rsid w:val="00ED12A1"/>
    <w:rsid w:val="00ED6D4A"/>
    <w:rsid w:val="00EE4333"/>
    <w:rsid w:val="00EE450E"/>
    <w:rsid w:val="00EE5E00"/>
    <w:rsid w:val="00EF0A6C"/>
    <w:rsid w:val="00EF2C40"/>
    <w:rsid w:val="00EF3710"/>
    <w:rsid w:val="00EF7D7C"/>
    <w:rsid w:val="00F01321"/>
    <w:rsid w:val="00F015CB"/>
    <w:rsid w:val="00F04781"/>
    <w:rsid w:val="00F072CC"/>
    <w:rsid w:val="00F073A7"/>
    <w:rsid w:val="00F07852"/>
    <w:rsid w:val="00F10B13"/>
    <w:rsid w:val="00F13494"/>
    <w:rsid w:val="00F14B04"/>
    <w:rsid w:val="00F22653"/>
    <w:rsid w:val="00F2348C"/>
    <w:rsid w:val="00F2372B"/>
    <w:rsid w:val="00F25E6D"/>
    <w:rsid w:val="00F32725"/>
    <w:rsid w:val="00F365E0"/>
    <w:rsid w:val="00F36F2A"/>
    <w:rsid w:val="00F476B5"/>
    <w:rsid w:val="00F50566"/>
    <w:rsid w:val="00F533C1"/>
    <w:rsid w:val="00F53CD8"/>
    <w:rsid w:val="00F569C2"/>
    <w:rsid w:val="00F574C7"/>
    <w:rsid w:val="00F62821"/>
    <w:rsid w:val="00F6344C"/>
    <w:rsid w:val="00F63D56"/>
    <w:rsid w:val="00F63EFB"/>
    <w:rsid w:val="00F66CD2"/>
    <w:rsid w:val="00F6728C"/>
    <w:rsid w:val="00F7065F"/>
    <w:rsid w:val="00F7069E"/>
    <w:rsid w:val="00F71F5B"/>
    <w:rsid w:val="00F73D6E"/>
    <w:rsid w:val="00F765FA"/>
    <w:rsid w:val="00F7717C"/>
    <w:rsid w:val="00F81643"/>
    <w:rsid w:val="00F86842"/>
    <w:rsid w:val="00F9238F"/>
    <w:rsid w:val="00F931AC"/>
    <w:rsid w:val="00F940CE"/>
    <w:rsid w:val="00FA429E"/>
    <w:rsid w:val="00FB0A08"/>
    <w:rsid w:val="00FB4A8E"/>
    <w:rsid w:val="00FB5B3C"/>
    <w:rsid w:val="00FC1177"/>
    <w:rsid w:val="00FC2EBC"/>
    <w:rsid w:val="00FC445B"/>
    <w:rsid w:val="00FD0476"/>
    <w:rsid w:val="00FD3E10"/>
    <w:rsid w:val="00FD4370"/>
    <w:rsid w:val="00FD6DC4"/>
    <w:rsid w:val="00FE5962"/>
    <w:rsid w:val="00FE685C"/>
    <w:rsid w:val="00FF1BC6"/>
    <w:rsid w:val="00FF260F"/>
    <w:rsid w:val="00FF4E26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89B2C-060A-4596-9B9D-FFFD596E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54EE"/>
    <w:rPr>
      <w:b/>
      <w:bCs/>
    </w:rPr>
  </w:style>
  <w:style w:type="paragraph" w:styleId="Akapitzlist">
    <w:name w:val="List Paragraph"/>
    <w:basedOn w:val="Normalny"/>
    <w:uiPriority w:val="34"/>
    <w:qFormat/>
    <w:rsid w:val="00030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E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E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7E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Konto Microsoft</cp:lastModifiedBy>
  <cp:revision>10</cp:revision>
  <cp:lastPrinted>2021-11-23T12:20:00Z</cp:lastPrinted>
  <dcterms:created xsi:type="dcterms:W3CDTF">2024-10-30T10:16:00Z</dcterms:created>
  <dcterms:modified xsi:type="dcterms:W3CDTF">2024-11-04T15:36:00Z</dcterms:modified>
</cp:coreProperties>
</file>